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11" w:type="dxa"/>
        <w:tblInd w:w="-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835"/>
        <w:gridCol w:w="145"/>
        <w:gridCol w:w="134"/>
        <w:gridCol w:w="285"/>
        <w:gridCol w:w="81"/>
        <w:gridCol w:w="51"/>
        <w:gridCol w:w="23"/>
        <w:gridCol w:w="290"/>
        <w:gridCol w:w="130"/>
        <w:gridCol w:w="11"/>
        <w:gridCol w:w="415"/>
        <w:gridCol w:w="275"/>
        <w:gridCol w:w="150"/>
        <w:gridCol w:w="275"/>
        <w:gridCol w:w="150"/>
        <w:gridCol w:w="128"/>
        <w:gridCol w:w="19"/>
        <w:gridCol w:w="554"/>
        <w:gridCol w:w="31"/>
        <w:gridCol w:w="42"/>
        <w:gridCol w:w="342"/>
        <w:gridCol w:w="297"/>
        <w:gridCol w:w="151"/>
        <w:gridCol w:w="277"/>
        <w:gridCol w:w="7"/>
        <w:gridCol w:w="9"/>
        <w:gridCol w:w="101"/>
        <w:gridCol w:w="14"/>
        <w:gridCol w:w="18"/>
        <w:gridCol w:w="150"/>
        <w:gridCol w:w="262"/>
        <w:gridCol w:w="133"/>
        <w:gridCol w:w="22"/>
        <w:gridCol w:w="19"/>
        <w:gridCol w:w="570"/>
        <w:gridCol w:w="111"/>
        <w:gridCol w:w="403"/>
        <w:gridCol w:w="36"/>
        <w:gridCol w:w="554"/>
        <w:gridCol w:w="144"/>
        <w:gridCol w:w="713"/>
        <w:gridCol w:w="339"/>
        <w:gridCol w:w="376"/>
        <w:gridCol w:w="269"/>
        <w:gridCol w:w="445"/>
      </w:tblGrid>
      <w:tr w:rsidR="00A0695E" w:rsidRPr="005755D6" w:rsidTr="00F859B8">
        <w:trPr>
          <w:cantSplit/>
          <w:trHeight w:hRule="exact" w:val="907"/>
        </w:trPr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95E" w:rsidRPr="005755D6" w:rsidRDefault="00A0695E" w:rsidP="00BA28FD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 xml:space="preserve">Spital / Zuweiser: </w:t>
            </w:r>
          </w:p>
          <w:p w:rsidR="00A0695E" w:rsidRPr="005755D6" w:rsidRDefault="00A0695E" w:rsidP="00BA28FD">
            <w:pPr>
              <w:tabs>
                <w:tab w:val="left" w:pos="4253"/>
                <w:tab w:val="lef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Adresse: </w:t>
            </w:r>
          </w:p>
          <w:p w:rsidR="00A0695E" w:rsidRPr="005755D6" w:rsidRDefault="00A0695E" w:rsidP="00BA28FD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PLZ / Ort: </w:t>
            </w:r>
          </w:p>
          <w:p w:rsidR="00A0695E" w:rsidRPr="005755D6" w:rsidRDefault="00A0695E" w:rsidP="00BA28FD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Telefon: </w:t>
            </w:r>
          </w:p>
        </w:tc>
        <w:bookmarkStart w:id="0" w:name="SpitalZuweiser"/>
        <w:tc>
          <w:tcPr>
            <w:tcW w:w="255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95E" w:rsidRPr="005755D6" w:rsidRDefault="00777EE6" w:rsidP="00BA28FD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SpitalZuweise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bookmarkStart w:id="1" w:name="_GoBack"/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bookmarkEnd w:id="1"/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  <w:bookmarkEnd w:id="0"/>
          </w:p>
          <w:bookmarkStart w:id="2" w:name="Text89"/>
          <w:p w:rsidR="00A0695E" w:rsidRPr="005755D6" w:rsidRDefault="00777EE6" w:rsidP="00BA28FD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  <w:bookmarkEnd w:id="2"/>
          </w:p>
          <w:bookmarkStart w:id="3" w:name="Text90"/>
          <w:p w:rsidR="00A0695E" w:rsidRPr="005755D6" w:rsidRDefault="00777EE6" w:rsidP="00BA28FD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  <w:bookmarkEnd w:id="3"/>
          </w:p>
          <w:bookmarkStart w:id="4" w:name="Text91"/>
          <w:p w:rsidR="00A0695E" w:rsidRPr="005755D6" w:rsidRDefault="00777EE6" w:rsidP="00BA28FD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  <w:bookmarkEnd w:id="4"/>
          </w:p>
        </w:tc>
        <w:tc>
          <w:tcPr>
            <w:tcW w:w="17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95E" w:rsidRPr="005755D6" w:rsidRDefault="00A0695E" w:rsidP="00BA28FD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Verantwortliche/r: </w:t>
            </w:r>
          </w:p>
          <w:p w:rsidR="00A0695E" w:rsidRPr="005755D6" w:rsidRDefault="00A0695E" w:rsidP="00BA28FD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Telefon: </w:t>
            </w:r>
          </w:p>
          <w:p w:rsidR="00A0695E" w:rsidRPr="005755D6" w:rsidRDefault="00A0695E" w:rsidP="00BA28FD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Telefax: </w:t>
            </w:r>
          </w:p>
          <w:p w:rsidR="00A0695E" w:rsidRPr="005755D6" w:rsidRDefault="00A0695E" w:rsidP="00BA28FD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E-Mail: </w:t>
            </w:r>
          </w:p>
        </w:tc>
        <w:tc>
          <w:tcPr>
            <w:tcW w:w="413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95E" w:rsidRPr="005755D6" w:rsidRDefault="009F4E37" w:rsidP="00BA28F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CH"/>
              </w:rPr>
              <w:drawing>
                <wp:anchor distT="0" distB="0" distL="114300" distR="114300" simplePos="0" relativeHeight="251658240" behindDoc="0" locked="0" layoutInCell="1" allowOverlap="1" wp14:anchorId="244236E6" wp14:editId="1B40D313">
                  <wp:simplePos x="0" y="0"/>
                  <wp:positionH relativeFrom="column">
                    <wp:posOffset>1439545</wp:posOffset>
                  </wp:positionH>
                  <wp:positionV relativeFrom="paragraph">
                    <wp:posOffset>-433070</wp:posOffset>
                  </wp:positionV>
                  <wp:extent cx="1200785" cy="467995"/>
                  <wp:effectExtent l="0" t="0" r="0" b="825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haRheinfelden_s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Start w:id="5" w:name="Text132"/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Text13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  <w:bookmarkEnd w:id="5"/>
          </w:p>
          <w:bookmarkStart w:id="6" w:name="Text133"/>
          <w:p w:rsidR="00A0695E" w:rsidRPr="00DC239A" w:rsidRDefault="00777EE6" w:rsidP="00BA28F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Text133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  <w:bookmarkEnd w:id="6"/>
          </w:p>
          <w:bookmarkStart w:id="7" w:name="Text134"/>
          <w:p w:rsidR="00A0695E" w:rsidRPr="005755D6" w:rsidRDefault="00777EE6" w:rsidP="00BA28F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Text13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  <w:bookmarkEnd w:id="7"/>
          </w:p>
          <w:bookmarkStart w:id="8" w:name="Text135"/>
          <w:p w:rsidR="00A0695E" w:rsidRPr="005755D6" w:rsidRDefault="00777EE6" w:rsidP="00BA28FD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Text135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  <w:bookmarkEnd w:id="8"/>
          </w:p>
        </w:tc>
      </w:tr>
      <w:tr w:rsidR="00A0695E" w:rsidRPr="005755D6" w:rsidTr="00F859B8">
        <w:tblPrEx>
          <w:tblCellMar>
            <w:left w:w="71" w:type="dxa"/>
            <w:right w:w="71" w:type="dxa"/>
          </w:tblCellMar>
        </w:tblPrEx>
        <w:trPr>
          <w:cantSplit/>
          <w:trHeight w:hRule="exact" w:val="1020"/>
        </w:trPr>
        <w:tc>
          <w:tcPr>
            <w:tcW w:w="10211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95E" w:rsidRPr="005755D6" w:rsidRDefault="00A0695E" w:rsidP="00A51D34">
            <w:pPr>
              <w:spacing w:after="0" w:line="240" w:lineRule="auto"/>
              <w:rPr>
                <w:rFonts w:ascii="Arial" w:hAnsi="Arial" w:cs="Arial"/>
              </w:rPr>
            </w:pPr>
            <w:r w:rsidRPr="005755D6">
              <w:rPr>
                <w:rFonts w:ascii="Arial" w:hAnsi="Arial" w:cs="Arial"/>
                <w:b/>
                <w:sz w:val="28"/>
              </w:rPr>
              <w:t>Anmeldung zur stationären Rehabilitation</w:t>
            </w:r>
            <w:r w:rsidRPr="005755D6">
              <w:rPr>
                <w:rFonts w:ascii="Arial" w:hAnsi="Arial" w:cs="Arial"/>
                <w:b/>
                <w:sz w:val="28"/>
              </w:rPr>
              <w:br/>
            </w:r>
            <w:r w:rsidRPr="00DC239A">
              <w:rPr>
                <w:rFonts w:ascii="Arial" w:hAnsi="Arial" w:cs="Arial"/>
                <w:b/>
                <w:sz w:val="20"/>
                <w:szCs w:val="20"/>
              </w:rPr>
              <w:t>(neurologisch, muskuloskelettal, psychosomatisch, internistisch-onkologisch, geriatrisch, Sklerodermie)</w:t>
            </w:r>
            <w:r w:rsidRPr="005755D6">
              <w:rPr>
                <w:rFonts w:ascii="Arial" w:hAnsi="Arial" w:cs="Arial"/>
                <w:sz w:val="19"/>
                <w:szCs w:val="19"/>
              </w:rPr>
              <w:br/>
            </w:r>
            <w:r w:rsidR="00D44265" w:rsidRPr="00D44265">
              <w:rPr>
                <w:rFonts w:ascii="Arial" w:hAnsi="Arial" w:cs="Arial"/>
                <w:i/>
              </w:rPr>
              <w:sym w:font="Wingdings" w:char="F0E0"/>
            </w:r>
            <w:r w:rsidR="00D44265">
              <w:rPr>
                <w:rFonts w:ascii="Arial" w:hAnsi="Arial" w:cs="Arial"/>
                <w:i/>
              </w:rPr>
              <w:t xml:space="preserve"> </w:t>
            </w:r>
            <w:r w:rsidRPr="005755D6">
              <w:rPr>
                <w:rFonts w:ascii="Arial" w:hAnsi="Arial" w:cs="Arial"/>
                <w:i/>
              </w:rPr>
              <w:t>Bitte ggf. separates Formular verwenden</w:t>
            </w:r>
          </w:p>
        </w:tc>
      </w:tr>
      <w:tr w:rsidR="00A0695E" w:rsidRPr="009141D5" w:rsidTr="00F859B8">
        <w:tblPrEx>
          <w:tblCellMar>
            <w:left w:w="71" w:type="dxa"/>
            <w:right w:w="71" w:type="dxa"/>
          </w:tblCellMar>
        </w:tblPrEx>
        <w:trPr>
          <w:cantSplit/>
          <w:trHeight w:hRule="exact" w:val="907"/>
        </w:trPr>
        <w:tc>
          <w:tcPr>
            <w:tcW w:w="10211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95E" w:rsidRPr="009141D5" w:rsidRDefault="00A0695E" w:rsidP="00BA28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9141D5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Reha Rheinfelden</w:t>
            </w:r>
          </w:p>
          <w:p w:rsidR="00A0695E" w:rsidRPr="009141D5" w:rsidRDefault="00A0695E" w:rsidP="00BA28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141D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Patientenaufnahme</w:t>
            </w:r>
          </w:p>
          <w:p w:rsidR="00A0695E" w:rsidRPr="009141D5" w:rsidRDefault="00A0695E" w:rsidP="00BA28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141D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Salinenstrasse 98</w:t>
            </w:r>
          </w:p>
          <w:p w:rsidR="00A0695E" w:rsidRPr="009141D5" w:rsidRDefault="00A0695E" w:rsidP="00BA28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9141D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CH-4310 Rheinfelden</w:t>
            </w:r>
          </w:p>
        </w:tc>
      </w:tr>
      <w:tr w:rsidR="00A0695E" w:rsidRPr="009141D5" w:rsidTr="00F859B8">
        <w:tblPrEx>
          <w:tblCellMar>
            <w:left w:w="71" w:type="dxa"/>
            <w:right w:w="71" w:type="dxa"/>
          </w:tblCellMar>
        </w:tblPrEx>
        <w:trPr>
          <w:cantSplit/>
          <w:trHeight w:val="227"/>
        </w:trPr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95E" w:rsidRPr="009141D5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141D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Telefon / Fax</w:t>
            </w:r>
          </w:p>
        </w:tc>
        <w:tc>
          <w:tcPr>
            <w:tcW w:w="8672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95E" w:rsidRPr="009141D5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141D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+ 41 (0)61 836 50 30 / + 41 (0)61 836 50 39</w:t>
            </w:r>
          </w:p>
        </w:tc>
      </w:tr>
      <w:tr w:rsidR="00A0695E" w:rsidRPr="009141D5" w:rsidTr="00F859B8">
        <w:tblPrEx>
          <w:tblCellMar>
            <w:left w:w="71" w:type="dxa"/>
            <w:right w:w="71" w:type="dxa"/>
          </w:tblCellMar>
        </w:tblPrEx>
        <w:trPr>
          <w:cantSplit/>
          <w:trHeight w:val="227"/>
        </w:trPr>
        <w:tc>
          <w:tcPr>
            <w:tcW w:w="153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95E" w:rsidRPr="009141D5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141D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E-Mail</w:t>
            </w:r>
          </w:p>
        </w:tc>
        <w:tc>
          <w:tcPr>
            <w:tcW w:w="8672" w:type="dxa"/>
            <w:gridSpan w:val="4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95E" w:rsidRPr="009141D5" w:rsidRDefault="0061471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hyperlink r:id="rId8" w:history="1">
              <w:r w:rsidR="00A0695E" w:rsidRPr="009141D5">
                <w:rPr>
                  <w:rFonts w:ascii="Arial" w:eastAsia="Times New Roman" w:hAnsi="Arial" w:cs="Arial"/>
                  <w:sz w:val="18"/>
                  <w:szCs w:val="18"/>
                  <w:lang w:eastAsia="de-DE"/>
                </w:rPr>
                <w:t>patientenaufnahme@reha-rhf.ch</w:t>
              </w:r>
            </w:hyperlink>
          </w:p>
        </w:tc>
      </w:tr>
      <w:tr w:rsidR="00BA28FD" w:rsidRPr="00131B67" w:rsidTr="00F859B8">
        <w:tblPrEx>
          <w:tblCellMar>
            <w:left w:w="71" w:type="dxa"/>
            <w:right w:w="71" w:type="dxa"/>
          </w:tblCellMar>
        </w:tblPrEx>
        <w:trPr>
          <w:cantSplit/>
          <w:trHeight w:val="113"/>
        </w:trPr>
        <w:tc>
          <w:tcPr>
            <w:tcW w:w="10211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A28FD" w:rsidRPr="00131B67" w:rsidRDefault="00BA28F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0695E" w:rsidRPr="009141D5" w:rsidTr="00F859B8">
        <w:trPr>
          <w:trHeight w:hRule="exact" w:val="227"/>
        </w:trPr>
        <w:tc>
          <w:tcPr>
            <w:tcW w:w="10211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0695E" w:rsidRPr="009B7A61" w:rsidRDefault="00BA28F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9B7A6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W</w:t>
            </w:r>
            <w:r w:rsidR="00A0695E" w:rsidRPr="009B7A6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ir melden folgende Pati</w:t>
            </w:r>
            <w:r w:rsidRPr="009B7A61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entin / folgenden Patienten an:</w:t>
            </w:r>
          </w:p>
        </w:tc>
      </w:tr>
      <w:tr w:rsidR="00F615FB" w:rsidRPr="009141D5" w:rsidTr="00F85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5FB" w:rsidRPr="009141D5" w:rsidRDefault="00F615FB" w:rsidP="00A51D3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41D5">
              <w:rPr>
                <w:rFonts w:ascii="Arial" w:hAnsi="Arial" w:cs="Arial"/>
                <w:sz w:val="18"/>
                <w:szCs w:val="18"/>
              </w:rPr>
              <w:t>Name</w:t>
            </w:r>
          </w:p>
        </w:tc>
        <w:bookmarkStart w:id="9" w:name="Text9"/>
        <w:tc>
          <w:tcPr>
            <w:tcW w:w="4111" w:type="dxa"/>
            <w:gridSpan w:val="22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F615FB" w:rsidRPr="009141D5" w:rsidRDefault="00777EE6" w:rsidP="00A51D34">
            <w:pPr>
              <w:pStyle w:val="Kopfzeile"/>
              <w:tabs>
                <w:tab w:val="clear" w:pos="4536"/>
                <w:tab w:val="clear" w:pos="9072"/>
                <w:tab w:val="left" w:pos="3134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9"/>
            <w:r w:rsidR="00F615FB" w:rsidRPr="009141D5">
              <w:rPr>
                <w:rFonts w:ascii="Arial" w:hAnsi="Arial" w:cs="Arial"/>
                <w:sz w:val="18"/>
                <w:szCs w:val="18"/>
              </w:rPr>
              <w:tab/>
            </w:r>
            <w:r w:rsidR="00F615FB" w:rsidRPr="009141D5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5FB" w:rsidRPr="009141D5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Cs/>
                <w:sz w:val="18"/>
                <w:szCs w:val="18"/>
              </w:rPr>
            </w:r>
            <w:r w:rsidR="0061471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615FB" w:rsidRPr="009141D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F615FB" w:rsidRPr="009141D5">
              <w:rPr>
                <w:rFonts w:ascii="Arial" w:hAnsi="Arial" w:cs="Arial"/>
                <w:bCs/>
                <w:sz w:val="18"/>
                <w:szCs w:val="18"/>
              </w:rPr>
              <w:t xml:space="preserve">w </w:t>
            </w:r>
            <w:r w:rsidR="00F615FB" w:rsidRPr="009141D5">
              <w:rPr>
                <w:rFonts w:ascii="Arial" w:hAnsi="Arial" w:cs="Arial"/>
                <w:bCs/>
                <w:sz w:val="18"/>
                <w:szCs w:val="18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615FB" w:rsidRPr="009141D5">
              <w:rPr>
                <w:rFonts w:ascii="Arial" w:hAnsi="Arial" w:cs="Arial"/>
                <w:bCs/>
                <w:sz w:val="18"/>
                <w:szCs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Cs/>
                <w:sz w:val="18"/>
                <w:szCs w:val="18"/>
              </w:rPr>
            </w:r>
            <w:r w:rsidR="0061471D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F615FB" w:rsidRPr="009141D5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F615FB" w:rsidRPr="009141D5">
              <w:rPr>
                <w:rFonts w:ascii="Arial" w:hAnsi="Arial" w:cs="Arial"/>
                <w:bCs/>
                <w:sz w:val="18"/>
                <w:szCs w:val="18"/>
              </w:rPr>
              <w:t>m</w:t>
            </w:r>
          </w:p>
        </w:tc>
        <w:tc>
          <w:tcPr>
            <w:tcW w:w="1819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F615FB" w:rsidRPr="009141D5" w:rsidRDefault="00F615FB" w:rsidP="00A51D3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41D5">
              <w:rPr>
                <w:rFonts w:ascii="Arial" w:hAnsi="Arial" w:cs="Arial"/>
                <w:sz w:val="18"/>
                <w:szCs w:val="18"/>
              </w:rPr>
              <w:t>Geburtsdatum</w:t>
            </w:r>
          </w:p>
        </w:tc>
        <w:tc>
          <w:tcPr>
            <w:tcW w:w="2876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615FB" w:rsidRPr="009141D5" w:rsidRDefault="00F615FB" w:rsidP="00A51D3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D5">
              <w:rPr>
                <w:rFonts w:ascii="Arial" w:hAnsi="Arial" w:cs="Arial"/>
                <w:sz w:val="18"/>
                <w:szCs w:val="18"/>
              </w:rPr>
            </w:r>
            <w:r w:rsidRPr="0091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15FB" w:rsidRPr="009141D5" w:rsidTr="00F85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40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5FB" w:rsidRPr="009141D5" w:rsidRDefault="00F615FB" w:rsidP="00A51D3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41D5">
              <w:rPr>
                <w:rFonts w:ascii="Arial" w:hAnsi="Arial" w:cs="Arial"/>
                <w:sz w:val="18"/>
                <w:szCs w:val="18"/>
              </w:rPr>
              <w:t>Vorname</w:t>
            </w:r>
          </w:p>
        </w:tc>
        <w:tc>
          <w:tcPr>
            <w:tcW w:w="4111" w:type="dxa"/>
            <w:gridSpan w:val="22"/>
            <w:tcBorders>
              <w:right w:val="single" w:sz="4" w:space="0" w:color="auto"/>
            </w:tcBorders>
            <w:noWrap/>
            <w:vAlign w:val="center"/>
          </w:tcPr>
          <w:p w:rsidR="00F615FB" w:rsidRPr="009141D5" w:rsidRDefault="00F615FB" w:rsidP="00A51D3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18"/>
                <w:szCs w:val="18"/>
              </w:rPr>
            </w:pPr>
            <w:r w:rsidRPr="0091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D5">
              <w:rPr>
                <w:rFonts w:ascii="Arial" w:hAnsi="Arial" w:cs="Arial"/>
                <w:sz w:val="18"/>
                <w:szCs w:val="18"/>
              </w:rPr>
            </w:r>
            <w:r w:rsidRPr="0091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9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5FB" w:rsidRPr="009141D5" w:rsidRDefault="007B13C5" w:rsidP="00A51D3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141D5">
              <w:rPr>
                <w:rFonts w:ascii="Arial" w:hAnsi="Arial" w:cs="Arial"/>
                <w:sz w:val="18"/>
                <w:szCs w:val="18"/>
              </w:rPr>
              <w:t>Zivilstand</w:t>
            </w:r>
          </w:p>
        </w:tc>
        <w:tc>
          <w:tcPr>
            <w:tcW w:w="2876" w:type="dxa"/>
            <w:gridSpan w:val="8"/>
            <w:tcBorders>
              <w:right w:val="single" w:sz="4" w:space="0" w:color="auto"/>
            </w:tcBorders>
            <w:vAlign w:val="center"/>
          </w:tcPr>
          <w:p w:rsidR="00F615FB" w:rsidRPr="009141D5" w:rsidRDefault="00F615FB" w:rsidP="00A51D3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9141D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141D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9141D5">
              <w:rPr>
                <w:rFonts w:ascii="Arial" w:hAnsi="Arial" w:cs="Arial"/>
                <w:sz w:val="18"/>
                <w:szCs w:val="18"/>
              </w:rPr>
            </w:r>
            <w:r w:rsidRPr="009141D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9141D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15FB" w:rsidRPr="00E563A5" w:rsidTr="00F85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405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5FB" w:rsidRPr="00E563A5" w:rsidRDefault="00F615FB" w:rsidP="00A51D3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63A5">
              <w:rPr>
                <w:rFonts w:ascii="Arial" w:hAnsi="Arial" w:cs="Arial"/>
                <w:sz w:val="18"/>
                <w:szCs w:val="18"/>
              </w:rPr>
              <w:t>Adresse</w:t>
            </w:r>
          </w:p>
        </w:tc>
        <w:tc>
          <w:tcPr>
            <w:tcW w:w="4111" w:type="dxa"/>
            <w:gridSpan w:val="22"/>
            <w:tcBorders>
              <w:right w:val="single" w:sz="4" w:space="0" w:color="auto"/>
            </w:tcBorders>
            <w:noWrap/>
            <w:vAlign w:val="center"/>
          </w:tcPr>
          <w:p w:rsidR="00F615FB" w:rsidRPr="00E563A5" w:rsidRDefault="00F615FB" w:rsidP="00A51D3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18"/>
                <w:szCs w:val="18"/>
              </w:rPr>
            </w:pPr>
            <w:r w:rsidRPr="00E563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63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563A5">
              <w:rPr>
                <w:rFonts w:ascii="Arial" w:hAnsi="Arial" w:cs="Arial"/>
                <w:sz w:val="18"/>
                <w:szCs w:val="18"/>
              </w:rPr>
            </w:r>
            <w:r w:rsidRPr="00E563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9" w:type="dxa"/>
            <w:gridSpan w:val="1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615FB" w:rsidRPr="00E563A5" w:rsidRDefault="007B13C5" w:rsidP="00A51D3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63A5">
              <w:rPr>
                <w:rFonts w:ascii="Arial" w:hAnsi="Arial" w:cs="Arial"/>
                <w:sz w:val="18"/>
                <w:szCs w:val="18"/>
              </w:rPr>
              <w:t>Telefon-Nr.</w:t>
            </w:r>
          </w:p>
        </w:tc>
        <w:tc>
          <w:tcPr>
            <w:tcW w:w="2876" w:type="dxa"/>
            <w:gridSpan w:val="8"/>
            <w:tcBorders>
              <w:right w:val="single" w:sz="4" w:space="0" w:color="auto"/>
            </w:tcBorders>
            <w:vAlign w:val="center"/>
          </w:tcPr>
          <w:p w:rsidR="00F615FB" w:rsidRPr="00E563A5" w:rsidRDefault="00F615FB" w:rsidP="00A51D3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563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63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563A5">
              <w:rPr>
                <w:rFonts w:ascii="Arial" w:hAnsi="Arial" w:cs="Arial"/>
                <w:sz w:val="18"/>
                <w:szCs w:val="18"/>
              </w:rPr>
            </w:r>
            <w:r w:rsidRPr="00E563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F615FB" w:rsidRPr="00E563A5" w:rsidTr="00F859B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</w:trPr>
        <w:tc>
          <w:tcPr>
            <w:tcW w:w="140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5FB" w:rsidRPr="00E563A5" w:rsidRDefault="00F615FB" w:rsidP="00A51D3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63A5">
              <w:rPr>
                <w:rFonts w:ascii="Arial" w:hAnsi="Arial" w:cs="Arial"/>
                <w:sz w:val="18"/>
                <w:szCs w:val="18"/>
              </w:rPr>
              <w:t>PLZ, Ort</w:t>
            </w:r>
          </w:p>
        </w:tc>
        <w:tc>
          <w:tcPr>
            <w:tcW w:w="4111" w:type="dxa"/>
            <w:gridSpan w:val="22"/>
            <w:tcBorders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615FB" w:rsidRPr="00E563A5" w:rsidRDefault="00F615FB" w:rsidP="00A51D34">
            <w:pPr>
              <w:pStyle w:val="Kopfzeile"/>
              <w:tabs>
                <w:tab w:val="clear" w:pos="4536"/>
                <w:tab w:val="clear" w:pos="9072"/>
                <w:tab w:val="left" w:pos="3334"/>
              </w:tabs>
              <w:rPr>
                <w:rFonts w:ascii="Arial" w:hAnsi="Arial" w:cs="Arial"/>
                <w:sz w:val="18"/>
                <w:szCs w:val="18"/>
              </w:rPr>
            </w:pPr>
            <w:r w:rsidRPr="00E563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63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563A5">
              <w:rPr>
                <w:rFonts w:ascii="Arial" w:hAnsi="Arial" w:cs="Arial"/>
                <w:sz w:val="18"/>
                <w:szCs w:val="18"/>
              </w:rPr>
            </w:r>
            <w:r w:rsidRPr="00E563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819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615FB" w:rsidRPr="00E563A5" w:rsidRDefault="007B13C5" w:rsidP="00A51D34">
            <w:pPr>
              <w:tabs>
                <w:tab w:val="left" w:pos="4214"/>
              </w:tabs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563A5">
              <w:rPr>
                <w:rFonts w:ascii="Arial" w:hAnsi="Arial" w:cs="Arial"/>
                <w:sz w:val="18"/>
                <w:szCs w:val="18"/>
              </w:rPr>
              <w:t>Hausarzt</w:t>
            </w:r>
          </w:p>
        </w:tc>
        <w:tc>
          <w:tcPr>
            <w:tcW w:w="2876" w:type="dxa"/>
            <w:gridSpan w:val="8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615FB" w:rsidRPr="00E563A5" w:rsidRDefault="00F615FB" w:rsidP="00A51D34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de-DE"/>
              </w:rPr>
            </w:pPr>
            <w:r w:rsidRPr="00E563A5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563A5"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 w:rsidRPr="00E563A5">
              <w:rPr>
                <w:rFonts w:ascii="Arial" w:hAnsi="Arial" w:cs="Arial"/>
                <w:sz w:val="18"/>
                <w:szCs w:val="18"/>
              </w:rPr>
            </w:r>
            <w:r w:rsidRPr="00E563A5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Pr="00E563A5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A0695E" w:rsidRPr="00BA28FD" w:rsidTr="00F859B8">
        <w:trPr>
          <w:cantSplit/>
          <w:trHeight w:hRule="exact" w:val="113"/>
        </w:trPr>
        <w:tc>
          <w:tcPr>
            <w:tcW w:w="140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BA28FD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4"/>
                <w:szCs w:val="4"/>
                <w:lang w:eastAsia="de-DE"/>
              </w:rPr>
            </w:pPr>
          </w:p>
        </w:tc>
        <w:tc>
          <w:tcPr>
            <w:tcW w:w="4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BA28FD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4"/>
                <w:szCs w:val="4"/>
                <w:lang w:eastAsia="de-DE"/>
              </w:rPr>
            </w:pPr>
          </w:p>
        </w:tc>
        <w:tc>
          <w:tcPr>
            <w:tcW w:w="127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BA28FD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4"/>
                <w:szCs w:val="4"/>
                <w:lang w:eastAsia="de-DE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BA28FD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4"/>
                <w:szCs w:val="4"/>
                <w:lang w:eastAsia="de-DE"/>
              </w:rPr>
            </w:pPr>
          </w:p>
        </w:tc>
        <w:tc>
          <w:tcPr>
            <w:tcW w:w="1266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BA28FD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4"/>
                <w:szCs w:val="4"/>
                <w:lang w:eastAsia="de-DE"/>
              </w:rPr>
            </w:pPr>
          </w:p>
        </w:tc>
        <w:tc>
          <w:tcPr>
            <w:tcW w:w="4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BA28FD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4"/>
                <w:szCs w:val="4"/>
                <w:lang w:eastAsia="de-DE"/>
              </w:rPr>
            </w:pPr>
          </w:p>
        </w:tc>
        <w:tc>
          <w:tcPr>
            <w:tcW w:w="2132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BA28FD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4"/>
                <w:szCs w:val="4"/>
                <w:lang w:eastAsia="de-DE"/>
              </w:rPr>
            </w:pPr>
          </w:p>
        </w:tc>
        <w:tc>
          <w:tcPr>
            <w:tcW w:w="141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BA28FD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4"/>
                <w:szCs w:val="4"/>
                <w:lang w:eastAsia="de-DE"/>
              </w:rPr>
            </w:pPr>
          </w:p>
        </w:tc>
        <w:tc>
          <w:tcPr>
            <w:tcW w:w="14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BA28FD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4"/>
                <w:szCs w:val="4"/>
                <w:lang w:eastAsia="de-DE"/>
              </w:rPr>
            </w:pPr>
          </w:p>
        </w:tc>
      </w:tr>
      <w:tr w:rsidR="00A0695E" w:rsidRPr="00F615FB" w:rsidTr="00F859B8">
        <w:trPr>
          <w:cantSplit/>
          <w:trHeight w:hRule="exact" w:val="227"/>
        </w:trPr>
        <w:tc>
          <w:tcPr>
            <w:tcW w:w="14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A0695E" w:rsidRPr="00F615FB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Versichert für</w:t>
            </w:r>
          </w:p>
        </w:tc>
        <w:tc>
          <w:tcPr>
            <w:tcW w:w="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F615FB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begin">
                <w:ffData>
                  <w:name w:val="Kontrollkästchen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end"/>
            </w:r>
          </w:p>
        </w:tc>
        <w:tc>
          <w:tcPr>
            <w:tcW w:w="12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F615FB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allgemein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F615FB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end"/>
            </w:r>
          </w:p>
        </w:tc>
        <w:tc>
          <w:tcPr>
            <w:tcW w:w="12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F615FB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halbprivat</w:t>
            </w:r>
          </w:p>
        </w:tc>
        <w:tc>
          <w:tcPr>
            <w:tcW w:w="44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F615FB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begin">
                <w:ffData>
                  <w:name w:val="Kontrollkästchen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end"/>
            </w:r>
          </w:p>
        </w:tc>
        <w:tc>
          <w:tcPr>
            <w:tcW w:w="2132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F615FB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privat</w:t>
            </w:r>
          </w:p>
        </w:tc>
        <w:tc>
          <w:tcPr>
            <w:tcW w:w="14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0695E" w:rsidRPr="00F615FB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begin">
                <w:ffData>
                  <w:name w:val="Kontrollkästchen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 xml:space="preserve"> Unfall</w:t>
            </w:r>
          </w:p>
        </w:tc>
        <w:tc>
          <w:tcPr>
            <w:tcW w:w="14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5E" w:rsidRPr="00F615FB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begin">
                <w:ffData>
                  <w:name w:val="Kontrollkästchen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Krankheit</w:t>
            </w:r>
          </w:p>
        </w:tc>
      </w:tr>
      <w:tr w:rsidR="00A0695E" w:rsidRPr="00BA28FD" w:rsidTr="00F859B8">
        <w:trPr>
          <w:cantSplit/>
          <w:trHeight w:hRule="exact" w:val="113"/>
        </w:trPr>
        <w:tc>
          <w:tcPr>
            <w:tcW w:w="10211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A0695E" w:rsidRPr="00BA28FD" w:rsidRDefault="00A0695E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4"/>
                <w:szCs w:val="4"/>
                <w:lang w:eastAsia="de-DE"/>
              </w:rPr>
            </w:pPr>
          </w:p>
        </w:tc>
      </w:tr>
      <w:tr w:rsidR="00BA28FD" w:rsidRPr="00F615FB" w:rsidTr="00F859B8">
        <w:trPr>
          <w:cantSplit/>
          <w:trHeight w:hRule="exact" w:val="227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28FD" w:rsidRPr="00F615FB" w:rsidRDefault="00BA28F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Kostenträger</w:t>
            </w:r>
          </w:p>
        </w:tc>
        <w:tc>
          <w:tcPr>
            <w:tcW w:w="69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BA28FD" w:rsidRPr="00F615FB" w:rsidRDefault="00BA28F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Nr. 1:</w:t>
            </w:r>
          </w:p>
        </w:tc>
        <w:tc>
          <w:tcPr>
            <w:tcW w:w="3567" w:type="dxa"/>
            <w:gridSpan w:val="19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28FD" w:rsidRPr="00E563A5" w:rsidRDefault="00BA28F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  <w:p w:rsidR="00BA28FD" w:rsidRPr="00E563A5" w:rsidRDefault="00BA28F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709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BA28FD" w:rsidRPr="00E563A5" w:rsidRDefault="00BA28F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E563A5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Nr. 2:</w:t>
            </w:r>
          </w:p>
        </w:tc>
        <w:tc>
          <w:tcPr>
            <w:tcW w:w="3979" w:type="dxa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28FD" w:rsidRPr="00E563A5" w:rsidRDefault="00BA28FD" w:rsidP="00DE437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BA28FD" w:rsidRPr="00F615FB" w:rsidTr="00F859B8">
        <w:trPr>
          <w:cantSplit/>
          <w:trHeight w:hRule="exact" w:val="227"/>
        </w:trPr>
        <w:tc>
          <w:tcPr>
            <w:tcW w:w="12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28FD" w:rsidRPr="00F615FB" w:rsidRDefault="00BA28F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Mitgl./Versich</w:t>
            </w:r>
            <w:r w:rsidR="00515D1F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....</w:t>
            </w: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.</w:t>
            </w:r>
          </w:p>
        </w:tc>
        <w:tc>
          <w:tcPr>
            <w:tcW w:w="69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A28FD" w:rsidRPr="00F615FB" w:rsidRDefault="00BA28F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Nr.:</w:t>
            </w:r>
          </w:p>
        </w:tc>
        <w:tc>
          <w:tcPr>
            <w:tcW w:w="3567" w:type="dxa"/>
            <w:gridSpan w:val="1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8FD" w:rsidRPr="00E563A5" w:rsidRDefault="00BA28F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709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A28FD" w:rsidRPr="00E563A5" w:rsidRDefault="00BA28F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E563A5"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  <w:t>Nr.:</w:t>
            </w:r>
          </w:p>
        </w:tc>
        <w:tc>
          <w:tcPr>
            <w:tcW w:w="3979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28FD" w:rsidRPr="00E563A5" w:rsidRDefault="00BA28FD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8C4121" w:rsidRPr="00BA28FD" w:rsidTr="00515D1F">
        <w:trPr>
          <w:cantSplit/>
          <w:trHeight w:hRule="exact" w:val="113"/>
        </w:trPr>
        <w:tc>
          <w:tcPr>
            <w:tcW w:w="10211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4121" w:rsidRPr="00BA28FD" w:rsidRDefault="008C4121" w:rsidP="00515D1F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4"/>
                <w:szCs w:val="4"/>
                <w:lang w:eastAsia="de-DE"/>
              </w:rPr>
            </w:pPr>
          </w:p>
        </w:tc>
      </w:tr>
      <w:tr w:rsidR="00A0695E" w:rsidRPr="00F615FB" w:rsidTr="00515D1F">
        <w:trPr>
          <w:cantSplit/>
          <w:trHeight w:hRule="exact" w:val="454"/>
        </w:trPr>
        <w:tc>
          <w:tcPr>
            <w:tcW w:w="5532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95E" w:rsidRPr="00F615FB" w:rsidRDefault="00A0695E" w:rsidP="00515D1F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Zi</w:t>
            </w:r>
            <w:r w:rsidR="00515D1F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 xml:space="preserve">mmerwunsch Allgemein-Abteilung: </w:t>
            </w:r>
            <w:r w:rsidR="00515D1F"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105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515D1F"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="00515D1F"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="00515D1F"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="00515D1F"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="00515D1F"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="00515D1F"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="00515D1F"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="00515D1F" w:rsidRPr="00E563A5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="00515D1F" w:rsidRP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r w:rsidR="00515D1F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(nach Möglichkeit)</w:t>
            </w:r>
            <w:r w:rsidR="00515D1F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br/>
            </w: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(</w:t>
            </w:r>
            <w:r w:rsidR="00515D1F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Standard Zweibettzimmer</w:t>
            </w: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)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695E" w:rsidRPr="00F615FB" w:rsidRDefault="00A0695E" w:rsidP="00515D1F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begin">
                <w:ffData>
                  <w:name w:val="Kontrollkästchen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end"/>
            </w:r>
          </w:p>
        </w:tc>
        <w:tc>
          <w:tcPr>
            <w:tcW w:w="4396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695E" w:rsidRPr="00F615FB" w:rsidRDefault="00A0695E" w:rsidP="00515D1F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 xml:space="preserve">Klassenwechsel erwünscht von </w:t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begin">
                <w:ffData>
                  <w:name w:val="Text119"/>
                  <w:enabled/>
                  <w:calcOnExit w:val="0"/>
                  <w:textInput/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instrText xml:space="preserve"> FORMTEXT </w:instrText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 xml:space="preserve"> auf </w:t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begin">
                <w:ffData>
                  <w:name w:val="Text120"/>
                  <w:enabled/>
                  <w:calcOnExit w:val="0"/>
                  <w:textInput/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instrText xml:space="preserve"> FORMTEXT </w:instrText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b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fldChar w:fldCharType="end"/>
            </w:r>
          </w:p>
        </w:tc>
      </w:tr>
      <w:tr w:rsidR="008C4121" w:rsidRPr="00BA28FD" w:rsidTr="00515D1F">
        <w:trPr>
          <w:cantSplit/>
          <w:trHeight w:hRule="exact" w:val="113"/>
        </w:trPr>
        <w:tc>
          <w:tcPr>
            <w:tcW w:w="1021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4121" w:rsidRPr="00BA28FD" w:rsidRDefault="008C4121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4"/>
                <w:szCs w:val="4"/>
                <w:lang w:eastAsia="de-DE"/>
              </w:rPr>
            </w:pPr>
          </w:p>
        </w:tc>
      </w:tr>
      <w:tr w:rsidR="00F859B8" w:rsidRPr="00F615FB" w:rsidTr="00F859B8">
        <w:trPr>
          <w:cantSplit/>
          <w:trHeight w:hRule="exact" w:val="227"/>
        </w:trPr>
        <w:tc>
          <w:tcPr>
            <w:tcW w:w="1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859B8" w:rsidRPr="00F615FB" w:rsidRDefault="00F859B8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>Eintritt erwünscht am</w:t>
            </w:r>
          </w:p>
        </w:tc>
        <w:tc>
          <w:tcPr>
            <w:tcW w:w="8306" w:type="dxa"/>
            <w:gridSpan w:val="4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859B8" w:rsidRPr="00F615FB" w:rsidRDefault="00F859B8" w:rsidP="00A51D34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8C4121" w:rsidRPr="00BA28FD" w:rsidTr="00F859B8">
        <w:trPr>
          <w:cantSplit/>
          <w:trHeight w:hRule="exact" w:val="113"/>
        </w:trPr>
        <w:tc>
          <w:tcPr>
            <w:tcW w:w="1021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C4121" w:rsidRPr="00BA28FD" w:rsidRDefault="008C4121" w:rsidP="00BA28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4"/>
                <w:szCs w:val="4"/>
                <w:lang w:eastAsia="de-DE"/>
              </w:rPr>
            </w:pPr>
          </w:p>
        </w:tc>
      </w:tr>
      <w:tr w:rsidR="00A0695E" w:rsidRPr="00287E0D" w:rsidTr="00F859B8">
        <w:tblPrEx>
          <w:tblCellMar>
            <w:left w:w="28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99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A0695E" w:rsidRPr="00287E0D" w:rsidRDefault="00A0695E" w:rsidP="00A51D34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287E0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I</w:t>
            </w:r>
            <w:r w:rsidRPr="00287E0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  <w:t>Einweisungsgrund</w:t>
            </w:r>
          </w:p>
        </w:tc>
        <w:tc>
          <w:tcPr>
            <w:tcW w:w="7812" w:type="dxa"/>
            <w:gridSpan w:val="3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0695E" w:rsidRPr="00287E0D" w:rsidRDefault="00A0695E" w:rsidP="00A51D34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</w:p>
        </w:tc>
      </w:tr>
      <w:tr w:rsidR="00A0695E" w:rsidRPr="00F615FB" w:rsidTr="00F859B8">
        <w:tblPrEx>
          <w:tblCellMar>
            <w:left w:w="28" w:type="dxa"/>
            <w:right w:w="28" w:type="dxa"/>
          </w:tblCellMar>
        </w:tblPrEx>
        <w:trPr>
          <w:trHeight w:val="1114"/>
        </w:trPr>
        <w:tc>
          <w:tcPr>
            <w:tcW w:w="2399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0695E" w:rsidRPr="00F615FB" w:rsidRDefault="00A0695E" w:rsidP="00DC239A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ab/>
              <w:t>A) Diagnose</w:t>
            </w:r>
          </w:p>
        </w:tc>
        <w:tc>
          <w:tcPr>
            <w:tcW w:w="7812" w:type="dxa"/>
            <w:gridSpan w:val="3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E3B95" w:rsidRPr="00F615FB" w:rsidRDefault="00777EE6" w:rsidP="00BA28FD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A0695E" w:rsidRPr="00F615FB" w:rsidTr="00F859B8">
        <w:tblPrEx>
          <w:tblCellMar>
            <w:left w:w="28" w:type="dxa"/>
            <w:right w:w="28" w:type="dxa"/>
          </w:tblCellMar>
        </w:tblPrEx>
        <w:trPr>
          <w:trHeight w:val="1115"/>
        </w:trPr>
        <w:tc>
          <w:tcPr>
            <w:tcW w:w="2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695E" w:rsidRPr="00F615FB" w:rsidRDefault="00A0695E" w:rsidP="00DC239A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ab/>
              <w:t>B) Funktionsdefizit</w:t>
            </w:r>
          </w:p>
        </w:tc>
        <w:tc>
          <w:tcPr>
            <w:tcW w:w="7812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D20AA" w:rsidRPr="00F615FB" w:rsidRDefault="00777EE6" w:rsidP="00645193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A0695E" w:rsidRPr="00F615FB" w:rsidTr="00F859B8">
        <w:tblPrEx>
          <w:tblCellMar>
            <w:left w:w="28" w:type="dxa"/>
            <w:right w:w="28" w:type="dxa"/>
          </w:tblCellMar>
        </w:tblPrEx>
        <w:trPr>
          <w:trHeight w:val="227"/>
        </w:trPr>
        <w:tc>
          <w:tcPr>
            <w:tcW w:w="2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695E" w:rsidRPr="00F615FB" w:rsidRDefault="00A0695E" w:rsidP="00DC239A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ab/>
              <w:t>C) Operationsdatum</w:t>
            </w:r>
          </w:p>
        </w:tc>
        <w:tc>
          <w:tcPr>
            <w:tcW w:w="7812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5E" w:rsidRPr="00F615FB" w:rsidRDefault="00777EE6" w:rsidP="00ED4E30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A0695E" w:rsidRPr="00F615FB" w:rsidTr="00F859B8">
        <w:tblPrEx>
          <w:tblCellMar>
            <w:left w:w="28" w:type="dxa"/>
            <w:right w:w="28" w:type="dxa"/>
          </w:tblCellMar>
        </w:tblPrEx>
        <w:trPr>
          <w:trHeight w:val="794"/>
        </w:trPr>
        <w:tc>
          <w:tcPr>
            <w:tcW w:w="2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0695E" w:rsidRPr="00F615FB" w:rsidRDefault="00A0695E" w:rsidP="00DC239A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ab/>
              <w:t xml:space="preserve">D) Relevante </w:t>
            </w:r>
          </w:p>
          <w:p w:rsidR="00A0695E" w:rsidRPr="00F615FB" w:rsidRDefault="00A0695E" w:rsidP="00BA28FD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left="454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Begleiterkrankungen</w:t>
            </w:r>
          </w:p>
        </w:tc>
        <w:bookmarkStart w:id="10" w:name="Text127"/>
        <w:tc>
          <w:tcPr>
            <w:tcW w:w="4533" w:type="dxa"/>
            <w:gridSpan w:val="2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95E" w:rsidRPr="00F615FB" w:rsidRDefault="00A0695E" w:rsidP="00BA28FD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  <w:bookmarkEnd w:id="10"/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0695E" w:rsidRPr="00F615FB" w:rsidRDefault="00A0695E" w:rsidP="00DC239A">
            <w:pPr>
              <w:tabs>
                <w:tab w:val="left" w:pos="1247"/>
              </w:tabs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Pflichtfeld: </w:t>
            </w:r>
          </w:p>
        </w:tc>
        <w:tc>
          <w:tcPr>
            <w:tcW w:w="228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695E" w:rsidRPr="00F615FB" w:rsidRDefault="00A0695E" w:rsidP="00DC239A">
            <w:pPr>
              <w:tabs>
                <w:tab w:val="left" w:pos="967"/>
              </w:tabs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fr-CH"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de-DE"/>
              </w:rPr>
              <w:t xml:space="preserve"> </w:t>
            </w:r>
            <w:r w:rsidR="00DC239A">
              <w:rPr>
                <w:rFonts w:ascii="Arial" w:eastAsia="Times New Roman" w:hAnsi="Arial" w:cs="Arial"/>
                <w:sz w:val="18"/>
                <w:szCs w:val="20"/>
                <w:lang w:val="fr-CH" w:eastAsia="de-DE"/>
              </w:rPr>
              <w:t>ESBL</w:t>
            </w:r>
            <w:r w:rsidR="00DC239A">
              <w:rPr>
                <w:rFonts w:ascii="Arial" w:eastAsia="Times New Roman" w:hAnsi="Arial" w:cs="Arial"/>
                <w:sz w:val="18"/>
                <w:szCs w:val="20"/>
                <w:lang w:val="fr-CH" w:eastAsia="de-DE"/>
              </w:rPr>
              <w:tab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val="fr-CH" w:eastAsia="de-DE"/>
              </w:rPr>
              <w:t>MRE</w:t>
            </w:r>
          </w:p>
          <w:p w:rsidR="00A0695E" w:rsidRPr="00F615FB" w:rsidRDefault="00A0695E" w:rsidP="00DC239A">
            <w:pPr>
              <w:tabs>
                <w:tab w:val="left" w:pos="9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fr-CH"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de-DE"/>
              </w:rPr>
              <w:t xml:space="preserve"> </w:t>
            </w:r>
            <w:r w:rsidR="00DC239A">
              <w:rPr>
                <w:rFonts w:ascii="Arial" w:eastAsia="Times New Roman" w:hAnsi="Arial" w:cs="Arial"/>
                <w:sz w:val="18"/>
                <w:szCs w:val="20"/>
                <w:lang w:val="fr-CH" w:eastAsia="de-DE"/>
              </w:rPr>
              <w:t>MRSA</w:t>
            </w:r>
            <w:r w:rsidR="00DC239A">
              <w:rPr>
                <w:rFonts w:ascii="Arial" w:eastAsia="Times New Roman" w:hAnsi="Arial" w:cs="Arial"/>
                <w:sz w:val="18"/>
                <w:szCs w:val="20"/>
                <w:lang w:val="fr-CH" w:eastAsia="de-DE"/>
              </w:rPr>
              <w:tab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fr-CH"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val="fr-CH" w:eastAsia="de-DE"/>
              </w:rPr>
              <w:t>C. difficile</w:t>
            </w:r>
          </w:p>
          <w:p w:rsidR="00A0695E" w:rsidRPr="003D19A5" w:rsidRDefault="00A0695E" w:rsidP="00DC239A">
            <w:pPr>
              <w:tabs>
                <w:tab w:val="left" w:pos="9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val="en-US"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D19A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3D19A5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  <w:t xml:space="preserve"> </w:t>
            </w:r>
            <w:r w:rsidRPr="003D19A5">
              <w:rPr>
                <w:rFonts w:ascii="Arial" w:eastAsia="Times New Roman" w:hAnsi="Arial" w:cs="Arial"/>
                <w:sz w:val="18"/>
                <w:szCs w:val="20"/>
                <w:lang w:val="en-US" w:eastAsia="de-DE"/>
              </w:rPr>
              <w:t xml:space="preserve">andere: </w:t>
            </w:r>
            <w:r w:rsidR="00777EE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7EE6" w:rsidRPr="00777EE6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instrText xml:space="preserve"> FORMTEXT </w:instrText>
            </w:r>
            <w:r w:rsidR="00777EE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="00777EE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="00777EE6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:rsidR="00A0695E" w:rsidRPr="00F615FB" w:rsidRDefault="00A0695E" w:rsidP="00DC239A">
            <w:pPr>
              <w:tabs>
                <w:tab w:val="left" w:pos="967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keine</w:t>
            </w:r>
          </w:p>
        </w:tc>
      </w:tr>
      <w:tr w:rsidR="00A0695E" w:rsidRPr="00F615FB" w:rsidTr="00F859B8">
        <w:tblPrEx>
          <w:tblCellMar>
            <w:left w:w="28" w:type="dxa"/>
            <w:right w:w="28" w:type="dxa"/>
          </w:tblCellMar>
        </w:tblPrEx>
        <w:tc>
          <w:tcPr>
            <w:tcW w:w="2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695E" w:rsidRPr="00287E0D" w:rsidRDefault="00A0695E" w:rsidP="00BA28FD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287E0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II</w:t>
            </w:r>
            <w:r w:rsidRPr="00287E0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  <w:t>Behandlungsbeginn</w:t>
            </w:r>
            <w:r w:rsidRPr="00287E0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  <w:r w:rsidR="00A51D34" w:rsidRPr="00287E0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ab/>
            </w:r>
            <w:r w:rsidRPr="00287E0D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>(Spitaleintritt)</w:t>
            </w:r>
          </w:p>
        </w:tc>
        <w:tc>
          <w:tcPr>
            <w:tcW w:w="7812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95E" w:rsidRPr="00F615FB" w:rsidRDefault="00A0695E" w:rsidP="00BA28FD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:rsidR="00A0695E" w:rsidRPr="00F615FB" w:rsidRDefault="00A0695E" w:rsidP="00BA28FD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A0695E" w:rsidRPr="00F615FB" w:rsidTr="00F859B8">
        <w:tblPrEx>
          <w:tblCellMar>
            <w:left w:w="28" w:type="dxa"/>
            <w:right w:w="28" w:type="dxa"/>
          </w:tblCellMar>
        </w:tblPrEx>
        <w:tc>
          <w:tcPr>
            <w:tcW w:w="2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695E" w:rsidRPr="00287E0D" w:rsidRDefault="00A0695E" w:rsidP="00BA28FD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87E0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III</w:t>
            </w:r>
            <w:r w:rsidRPr="00287E0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  <w:t>Behandlungsziel</w:t>
            </w:r>
          </w:p>
        </w:tc>
        <w:tc>
          <w:tcPr>
            <w:tcW w:w="7812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695E" w:rsidRPr="00F615FB" w:rsidRDefault="00777EE6" w:rsidP="00BA28FD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:rsidR="00A0695E" w:rsidRPr="00F615FB" w:rsidRDefault="00A0695E" w:rsidP="00BA28FD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</w:tr>
      <w:tr w:rsidR="00A0695E" w:rsidRPr="00F615FB" w:rsidTr="00F859B8">
        <w:tblPrEx>
          <w:tblCellMar>
            <w:left w:w="28" w:type="dxa"/>
            <w:right w:w="28" w:type="dxa"/>
          </w:tblCellMar>
        </w:tblPrEx>
        <w:trPr>
          <w:cantSplit/>
          <w:trHeight w:hRule="exact" w:val="227"/>
        </w:trPr>
        <w:tc>
          <w:tcPr>
            <w:tcW w:w="239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95E" w:rsidRPr="00287E0D" w:rsidRDefault="00A0695E" w:rsidP="009141D5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287E0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I</w:t>
            </w:r>
            <w:bookmarkStart w:id="11" w:name="Kontrollkästchen38"/>
            <w:bookmarkStart w:id="12" w:name="Kontrollkästchen39"/>
            <w:r w:rsidRPr="00287E0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V</w:t>
            </w:r>
            <w:r w:rsidRPr="00287E0D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ab/>
              <w:t>Arbeitsunfähigkeit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95E" w:rsidRPr="00F615FB" w:rsidRDefault="00A0695E" w:rsidP="009141D5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bookmarkEnd w:id="11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95E" w:rsidRPr="00F615FB" w:rsidRDefault="00A0695E" w:rsidP="00914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ja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95E" w:rsidRPr="00F615FB" w:rsidRDefault="00A0695E" w:rsidP="00914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bookmarkEnd w:id="12"/>
          </w:p>
        </w:tc>
        <w:tc>
          <w:tcPr>
            <w:tcW w:w="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95E" w:rsidRPr="00F615FB" w:rsidRDefault="00A0695E" w:rsidP="00914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nein</w:t>
            </w:r>
          </w:p>
        </w:tc>
        <w:tc>
          <w:tcPr>
            <w:tcW w:w="18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95E" w:rsidRPr="00F615FB" w:rsidRDefault="00A0695E" w:rsidP="00914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wenn ja, seit wann?</w:t>
            </w:r>
          </w:p>
        </w:tc>
        <w:bookmarkStart w:id="13" w:name="Text129"/>
        <w:tc>
          <w:tcPr>
            <w:tcW w:w="18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95E" w:rsidRPr="00F615FB" w:rsidRDefault="00A0695E" w:rsidP="00914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12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bookmarkEnd w:id="13"/>
          </w:p>
        </w:tc>
        <w:tc>
          <w:tcPr>
            <w:tcW w:w="10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95E" w:rsidRPr="00F615FB" w:rsidRDefault="00DC239A" w:rsidP="00914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</w:t>
            </w:r>
            <w:r w:rsidR="00A0695E"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Prozent</w:t>
            </w:r>
          </w:p>
        </w:tc>
        <w:tc>
          <w:tcPr>
            <w:tcW w:w="6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0695E" w:rsidRPr="00F615FB" w:rsidRDefault="00A0695E" w:rsidP="00914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95E" w:rsidRPr="00F615FB" w:rsidRDefault="00A0695E" w:rsidP="009141D5">
            <w:pPr>
              <w:shd w:val="pct5" w:color="auto" w:fill="auto"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%</w:t>
            </w:r>
          </w:p>
        </w:tc>
      </w:tr>
      <w:tr w:rsidR="001E3B95" w:rsidRPr="001E3B95" w:rsidTr="00F859B8">
        <w:tblPrEx>
          <w:tblCellMar>
            <w:left w:w="71" w:type="dxa"/>
            <w:right w:w="71" w:type="dxa"/>
          </w:tblCellMar>
        </w:tblPrEx>
        <w:trPr>
          <w:cantSplit/>
          <w:trHeight w:hRule="exact" w:val="113"/>
        </w:trPr>
        <w:tc>
          <w:tcPr>
            <w:tcW w:w="50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B95" w:rsidRPr="001E3B95" w:rsidRDefault="001E3B95" w:rsidP="00DC239A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de-DE"/>
              </w:rPr>
            </w:pPr>
          </w:p>
        </w:tc>
        <w:tc>
          <w:tcPr>
            <w:tcW w:w="512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1E3B95" w:rsidRPr="001E3B95" w:rsidRDefault="001E3B95" w:rsidP="00DC239A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de-DE"/>
              </w:rPr>
            </w:pPr>
          </w:p>
        </w:tc>
      </w:tr>
      <w:tr w:rsidR="001E3B95" w:rsidRPr="001E3B95" w:rsidTr="00F859B8">
        <w:tblPrEx>
          <w:tblCellMar>
            <w:left w:w="71" w:type="dxa"/>
            <w:right w:w="71" w:type="dxa"/>
          </w:tblCellMar>
        </w:tblPrEx>
        <w:trPr>
          <w:cantSplit/>
          <w:trHeight w:hRule="exact" w:val="283"/>
        </w:trPr>
        <w:tc>
          <w:tcPr>
            <w:tcW w:w="50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B95" w:rsidRDefault="001E3B95" w:rsidP="006B299F">
            <w:pPr>
              <w:tabs>
                <w:tab w:val="left" w:pos="216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CD20AA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Ärztliche Bestätigung der Klinikbedürftigkeit</w:t>
            </w:r>
          </w:p>
          <w:p w:rsidR="001E3B95" w:rsidRPr="001E3B95" w:rsidRDefault="001E3B95" w:rsidP="006B299F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de-DE"/>
              </w:rPr>
            </w:pPr>
          </w:p>
        </w:tc>
        <w:tc>
          <w:tcPr>
            <w:tcW w:w="512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E3B95" w:rsidRPr="001E3B95" w:rsidRDefault="006B299F" w:rsidP="006B299F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8"/>
                <w:szCs w:val="8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>Grad der Behinderung</w:t>
            </w:r>
          </w:p>
        </w:tc>
      </w:tr>
      <w:tr w:rsidR="00A0695E" w:rsidRPr="00F615FB" w:rsidTr="00F859B8">
        <w:tblPrEx>
          <w:tblCellMar>
            <w:left w:w="71" w:type="dxa"/>
            <w:right w:w="71" w:type="dxa"/>
          </w:tblCellMar>
        </w:tblPrEx>
        <w:trPr>
          <w:cantSplit/>
          <w:trHeight w:hRule="exact" w:val="1701"/>
        </w:trPr>
        <w:tc>
          <w:tcPr>
            <w:tcW w:w="508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95E" w:rsidRPr="00F615FB" w:rsidRDefault="00A0695E" w:rsidP="00DC239A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Intensive Behandlungsbedürftigkeit</w:t>
            </w:r>
          </w:p>
          <w:p w:rsidR="00A0695E" w:rsidRPr="00F615FB" w:rsidRDefault="00A0695E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Bewegungsbehinderung</w:t>
            </w:r>
          </w:p>
          <w:p w:rsidR="00A0695E" w:rsidRPr="00F615FB" w:rsidRDefault="00A0695E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Neuropsychologische Defizite</w:t>
            </w:r>
          </w:p>
          <w:p w:rsidR="00A0695E" w:rsidRPr="00F615FB" w:rsidRDefault="00A0695E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Pflegebedarf</w:t>
            </w:r>
          </w:p>
          <w:p w:rsidR="00A0695E" w:rsidRPr="00F615FB" w:rsidRDefault="00A0695E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Abklärungsbedarf</w:t>
            </w:r>
          </w:p>
          <w:p w:rsidR="00A0695E" w:rsidRPr="00F615FB" w:rsidRDefault="00A0695E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siehe beiliegenden Bericht</w:t>
            </w:r>
          </w:p>
          <w:p w:rsidR="00A0695E" w:rsidRPr="00F615FB" w:rsidRDefault="00A0695E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Eine ambulante Behandlung fällt ausser Betracht</w:t>
            </w:r>
          </w:p>
        </w:tc>
        <w:tc>
          <w:tcPr>
            <w:tcW w:w="512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0695E" w:rsidRPr="00F615FB" w:rsidRDefault="00A0695E" w:rsidP="00DC239A">
            <w:pPr>
              <w:overflowPunct w:val="0"/>
              <w:autoSpaceDE w:val="0"/>
              <w:autoSpaceDN w:val="0"/>
              <w:adjustRightInd w:val="0"/>
              <w:spacing w:before="40"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selbstständig</w:t>
            </w:r>
          </w:p>
          <w:p w:rsidR="00A0695E" w:rsidRPr="00F615FB" w:rsidRDefault="00A0695E" w:rsidP="00295385">
            <w:pPr>
              <w:tabs>
                <w:tab w:val="left" w:pos="248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bedarf geringgr</w:t>
            </w:r>
            <w:r w:rsid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adiger Hilfeleistung für Gehen /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Essen / </w:t>
            </w:r>
            <w:r w:rsidR="00E563A5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ab/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Toilette / Aufstehen / Ankleiden</w:t>
            </w:r>
          </w:p>
          <w:p w:rsidR="00A0695E" w:rsidRPr="00F615FB" w:rsidRDefault="00A0695E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geht mit Stockhilfe</w:t>
            </w:r>
          </w:p>
          <w:p w:rsidR="00A0695E" w:rsidRPr="00F615FB" w:rsidRDefault="00A0695E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Rollstuhl</w:t>
            </w:r>
          </w:p>
          <w:p w:rsidR="00A0695E" w:rsidRPr="00F615FB" w:rsidRDefault="00A0695E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bedarf intensiver Hilfeleistung</w:t>
            </w:r>
          </w:p>
          <w:p w:rsidR="00A0695E" w:rsidRPr="00F615FB" w:rsidRDefault="00A0695E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bettlägerig</w:t>
            </w:r>
          </w:p>
          <w:p w:rsidR="00A0695E" w:rsidRPr="00F615FB" w:rsidRDefault="00A0695E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behindernde Schmerzen</w:t>
            </w:r>
          </w:p>
        </w:tc>
      </w:tr>
      <w:tr w:rsidR="00295385" w:rsidRPr="00295385" w:rsidTr="00F859B8">
        <w:tblPrEx>
          <w:tblCellMar>
            <w:left w:w="71" w:type="dxa"/>
            <w:right w:w="71" w:type="dxa"/>
          </w:tblCellMar>
        </w:tblPrEx>
        <w:trPr>
          <w:cantSplit/>
          <w:trHeight w:hRule="exact" w:val="113"/>
        </w:trPr>
        <w:tc>
          <w:tcPr>
            <w:tcW w:w="5088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95385" w:rsidRPr="00295385" w:rsidRDefault="00295385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de-DE"/>
              </w:rPr>
            </w:pPr>
          </w:p>
        </w:tc>
        <w:tc>
          <w:tcPr>
            <w:tcW w:w="5123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95385" w:rsidRPr="00295385" w:rsidRDefault="00295385" w:rsidP="0029538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de-DE"/>
              </w:rPr>
            </w:pPr>
          </w:p>
        </w:tc>
      </w:tr>
      <w:tr w:rsidR="00295385" w:rsidRPr="00295385" w:rsidTr="00F859B8">
        <w:tblPrEx>
          <w:tblCellMar>
            <w:left w:w="71" w:type="dxa"/>
            <w:right w:w="71" w:type="dxa"/>
          </w:tblCellMar>
        </w:tblPrEx>
        <w:trPr>
          <w:cantSplit/>
          <w:trHeight w:hRule="exact" w:val="340"/>
        </w:trPr>
        <w:tc>
          <w:tcPr>
            <w:tcW w:w="5088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5385" w:rsidRPr="009B7A61" w:rsidRDefault="00295385" w:rsidP="00914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bCs/>
                <w:i/>
                <w:sz w:val="18"/>
                <w:szCs w:val="18"/>
                <w:lang w:eastAsia="de-DE"/>
              </w:rPr>
              <w:lastRenderedPageBreak/>
              <w:t>Für Rückfragen:</w:t>
            </w:r>
          </w:p>
        </w:tc>
        <w:tc>
          <w:tcPr>
            <w:tcW w:w="5123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95385" w:rsidRPr="00295385" w:rsidRDefault="00295385" w:rsidP="009141D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de-DE"/>
              </w:rPr>
            </w:pPr>
          </w:p>
        </w:tc>
      </w:tr>
      <w:tr w:rsidR="009B7A61" w:rsidRPr="00F615FB" w:rsidTr="00F859B8">
        <w:trPr>
          <w:cantSplit/>
          <w:trHeight w:val="907"/>
        </w:trPr>
        <w:tc>
          <w:tcPr>
            <w:tcW w:w="197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B7A61" w:rsidRPr="00F615FB" w:rsidRDefault="009B7A61" w:rsidP="00256C9B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Klinik / Abt: </w:t>
            </w:r>
          </w:p>
          <w:p w:rsidR="009B7A61" w:rsidRPr="00F615FB" w:rsidRDefault="009B7A61" w:rsidP="00256C9B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Kontaktperson / Tel.:</w:t>
            </w:r>
          </w:p>
          <w:p w:rsidR="009B7A61" w:rsidRPr="00F615FB" w:rsidRDefault="009B7A61" w:rsidP="00256C9B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Ort / Datum:</w:t>
            </w:r>
          </w:p>
        </w:tc>
        <w:tc>
          <w:tcPr>
            <w:tcW w:w="3260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7A61" w:rsidRPr="003D19A5" w:rsidRDefault="00777EE6" w:rsidP="00256C9B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:rsidR="009B7A61" w:rsidRPr="003D19A5" w:rsidRDefault="00777EE6" w:rsidP="00256C9B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:rsidR="009B7A61" w:rsidRPr="003D19A5" w:rsidRDefault="00777EE6" w:rsidP="00256C9B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497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A61" w:rsidRPr="00F615FB" w:rsidRDefault="009B7A61" w:rsidP="00256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Name (Stempel) / Unterschrift des zuweisenden Arztes:</w:t>
            </w:r>
          </w:p>
          <w:p w:rsidR="009B7A61" w:rsidRPr="00F615FB" w:rsidRDefault="00777EE6" w:rsidP="00256C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fldChar w:fldCharType="end"/>
            </w:r>
            <w:r w:rsidR="009B7A61">
              <w:rPr>
                <w:rFonts w:ascii="Arial" w:eastAsia="Times New Roman" w:hAnsi="Arial" w:cs="Arial"/>
                <w:sz w:val="20"/>
                <w:szCs w:val="20"/>
                <w:lang w:eastAsia="de-DE"/>
              </w:rPr>
              <w:t xml:space="preserve"> </w:t>
            </w:r>
          </w:p>
        </w:tc>
      </w:tr>
      <w:tr w:rsidR="00256C9B" w:rsidRPr="00256C9B" w:rsidTr="00F859B8">
        <w:trPr>
          <w:cantSplit/>
          <w:trHeight w:val="113"/>
        </w:trPr>
        <w:tc>
          <w:tcPr>
            <w:tcW w:w="10211" w:type="dxa"/>
            <w:gridSpan w:val="4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256C9B" w:rsidRPr="00256C9B" w:rsidRDefault="00256C9B" w:rsidP="00BA28FD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i/>
                <w:sz w:val="8"/>
                <w:szCs w:val="8"/>
                <w:lang w:eastAsia="de-DE"/>
              </w:rPr>
            </w:pPr>
          </w:p>
        </w:tc>
      </w:tr>
      <w:tr w:rsidR="005755D6" w:rsidRPr="00F615FB" w:rsidTr="00F859B8">
        <w:trPr>
          <w:cantSplit/>
          <w:trHeight w:val="340"/>
        </w:trPr>
        <w:tc>
          <w:tcPr>
            <w:tcW w:w="10211" w:type="dxa"/>
            <w:gridSpan w:val="4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55D6" w:rsidRPr="009141D5" w:rsidRDefault="005755D6" w:rsidP="00BA28FD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9141D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  <w:t xml:space="preserve">Zuweiser </w:t>
            </w:r>
            <w:r w:rsidRPr="009141D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de-DE"/>
              </w:rPr>
              <w:sym w:font="Wingdings" w:char="F0E0"/>
            </w:r>
            <w:r w:rsidRPr="009141D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  <w:t xml:space="preserve"> Rehainstitution </w:t>
            </w:r>
            <w:r w:rsidRPr="009141D5">
              <w:rPr>
                <w:rFonts w:ascii="Arial" w:eastAsia="Times New Roman" w:hAnsi="Arial" w:cs="Arial"/>
                <w:b/>
                <w:iCs/>
                <w:sz w:val="20"/>
                <w:szCs w:val="20"/>
                <w:lang w:eastAsia="de-DE"/>
              </w:rPr>
              <w:sym w:font="Wingdings" w:char="F0E0"/>
            </w:r>
            <w:r w:rsidRPr="009141D5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de-DE"/>
              </w:rPr>
              <w:t xml:space="preserve"> VA der Versicherung mit KoGu-Gesuch</w:t>
            </w:r>
          </w:p>
        </w:tc>
      </w:tr>
      <w:tr w:rsidR="00C43680" w:rsidRPr="00F615FB" w:rsidTr="00F859B8">
        <w:trPr>
          <w:cantSplit/>
          <w:trHeight w:val="907"/>
        </w:trPr>
        <w:tc>
          <w:tcPr>
            <w:tcW w:w="226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680" w:rsidRPr="005755D6" w:rsidRDefault="00C43680" w:rsidP="00A51D34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 xml:space="preserve">Spital / Zuweiser: </w:t>
            </w:r>
          </w:p>
          <w:p w:rsidR="00C43680" w:rsidRPr="005755D6" w:rsidRDefault="00C43680" w:rsidP="00A51D34">
            <w:pPr>
              <w:tabs>
                <w:tab w:val="left" w:pos="4253"/>
                <w:tab w:val="lef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Adresse: </w:t>
            </w:r>
          </w:p>
          <w:p w:rsidR="00C43680" w:rsidRPr="005755D6" w:rsidRDefault="00C43680" w:rsidP="00A51D34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PLZ / Ort: </w:t>
            </w:r>
          </w:p>
          <w:p w:rsidR="00C43680" w:rsidRPr="005755D6" w:rsidRDefault="00C43680" w:rsidP="00A51D34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Telefon: </w:t>
            </w:r>
          </w:p>
        </w:tc>
        <w:tc>
          <w:tcPr>
            <w:tcW w:w="2180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EE6" w:rsidRPr="005755D6" w:rsidRDefault="00777EE6" w:rsidP="00777EE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SpitalZuweise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</w:p>
          <w:p w:rsidR="00777EE6" w:rsidRPr="005755D6" w:rsidRDefault="00777EE6" w:rsidP="00777EE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Text89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</w:p>
          <w:p w:rsidR="00777EE6" w:rsidRPr="005755D6" w:rsidRDefault="00777EE6" w:rsidP="00777EE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</w:p>
          <w:p w:rsidR="00C43680" w:rsidRPr="005755D6" w:rsidRDefault="00777EE6" w:rsidP="00777EE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</w:p>
        </w:tc>
        <w:tc>
          <w:tcPr>
            <w:tcW w:w="176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680" w:rsidRPr="005755D6" w:rsidRDefault="00C43680" w:rsidP="00A51D34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Verantwortliche/r: </w:t>
            </w:r>
          </w:p>
          <w:p w:rsidR="00C43680" w:rsidRPr="005755D6" w:rsidRDefault="00C43680" w:rsidP="00A51D34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Telefon: </w:t>
            </w:r>
          </w:p>
          <w:p w:rsidR="00C43680" w:rsidRPr="005755D6" w:rsidRDefault="00C43680" w:rsidP="00A51D34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Telefax: </w:t>
            </w:r>
          </w:p>
          <w:p w:rsidR="00C43680" w:rsidRPr="005755D6" w:rsidRDefault="00C43680" w:rsidP="00A51D34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E-Mail: </w:t>
            </w:r>
          </w:p>
        </w:tc>
        <w:tc>
          <w:tcPr>
            <w:tcW w:w="40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43680" w:rsidRPr="005755D6" w:rsidRDefault="009F4E37" w:rsidP="00A51D3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CH"/>
              </w:rPr>
              <w:drawing>
                <wp:anchor distT="0" distB="0" distL="114300" distR="114300" simplePos="0" relativeHeight="251660288" behindDoc="0" locked="0" layoutInCell="1" allowOverlap="1" wp14:anchorId="4719F567" wp14:editId="49E84E61">
                  <wp:simplePos x="0" y="0"/>
                  <wp:positionH relativeFrom="column">
                    <wp:posOffset>1354455</wp:posOffset>
                  </wp:positionH>
                  <wp:positionV relativeFrom="paragraph">
                    <wp:posOffset>-441960</wp:posOffset>
                  </wp:positionV>
                  <wp:extent cx="1200785" cy="467995"/>
                  <wp:effectExtent l="0" t="0" r="0" b="8255"/>
                  <wp:wrapNone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haRheinfelden_s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</w:p>
          <w:p w:rsidR="00C43680" w:rsidRPr="005755D6" w:rsidRDefault="00777EE6" w:rsidP="00A51D3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</w:p>
          <w:p w:rsidR="00C43680" w:rsidRPr="005755D6" w:rsidRDefault="00777EE6" w:rsidP="00A51D3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</w:p>
          <w:p w:rsidR="00C43680" w:rsidRPr="005755D6" w:rsidRDefault="00777EE6" w:rsidP="00A51D34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</w:p>
        </w:tc>
      </w:tr>
      <w:tr w:rsidR="003D01DE" w:rsidRPr="00F615FB" w:rsidTr="00F859B8">
        <w:trPr>
          <w:cantSplit/>
          <w:trHeight w:hRule="exact" w:val="567"/>
        </w:trPr>
        <w:tc>
          <w:tcPr>
            <w:tcW w:w="10211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01DE" w:rsidRPr="00F615FB" w:rsidRDefault="003D01DE" w:rsidP="009141D5">
            <w:pPr>
              <w:spacing w:after="0" w:line="240" w:lineRule="auto"/>
              <w:rPr>
                <w:rFonts w:ascii="Arial" w:hAnsi="Arial" w:cs="Arial"/>
                <w:b/>
                <w:sz w:val="18"/>
              </w:rPr>
            </w:pPr>
            <w:r w:rsidRPr="00F615FB">
              <w:rPr>
                <w:rFonts w:ascii="Arial" w:hAnsi="Arial" w:cs="Arial"/>
                <w:b/>
                <w:sz w:val="28"/>
              </w:rPr>
              <w:t>Zusatzblatt (Pflegeaufwand) zum Einweisungsformular</w:t>
            </w:r>
          </w:p>
        </w:tc>
      </w:tr>
      <w:tr w:rsidR="003D01DE" w:rsidRPr="00F615FB" w:rsidTr="00F859B8">
        <w:trPr>
          <w:cantSplit/>
          <w:trHeight w:hRule="exact" w:val="340"/>
        </w:trPr>
        <w:tc>
          <w:tcPr>
            <w:tcW w:w="3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01DE" w:rsidRPr="003D19A5" w:rsidRDefault="003D01DE" w:rsidP="00BA28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e-DE"/>
              </w:rPr>
            </w:pPr>
            <w:r w:rsidRPr="003D19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Name der Patientin / des Patienten: </w:t>
            </w:r>
          </w:p>
        </w:tc>
        <w:bookmarkStart w:id="14" w:name="Text141"/>
        <w:tc>
          <w:tcPr>
            <w:tcW w:w="640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01DE" w:rsidRPr="003D19A5" w:rsidRDefault="00777EE6" w:rsidP="00BA28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e-D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  <w:bookmarkEnd w:id="14"/>
          </w:p>
        </w:tc>
      </w:tr>
      <w:tr w:rsidR="009141D5" w:rsidRPr="009141D5" w:rsidTr="00F859B8">
        <w:trPr>
          <w:cantSplit/>
          <w:trHeight w:val="113"/>
        </w:trPr>
        <w:tc>
          <w:tcPr>
            <w:tcW w:w="5239" w:type="dxa"/>
            <w:gridSpan w:val="2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1D5" w:rsidRPr="009141D5" w:rsidRDefault="009141D5" w:rsidP="00BA28FD">
            <w:pPr>
              <w:pStyle w:val="berschrift3"/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497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141D5" w:rsidRPr="009141D5" w:rsidRDefault="009141D5" w:rsidP="00BA28FD">
            <w:pPr>
              <w:pStyle w:val="berschrift3"/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</w:tr>
      <w:tr w:rsidR="003D01DE" w:rsidRPr="00F615FB" w:rsidTr="00F859B8">
        <w:trPr>
          <w:cantSplit/>
          <w:trHeight w:val="340"/>
        </w:trPr>
        <w:tc>
          <w:tcPr>
            <w:tcW w:w="5239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1DE" w:rsidRPr="00F615FB" w:rsidRDefault="003D01DE" w:rsidP="009141D5">
            <w:pPr>
              <w:pStyle w:val="berschrift3"/>
              <w:rPr>
                <w:rFonts w:ascii="Arial" w:hAnsi="Arial" w:cs="Arial"/>
                <w:lang w:val="de-CH"/>
              </w:rPr>
            </w:pPr>
            <w:r w:rsidRPr="00F615FB">
              <w:rPr>
                <w:rFonts w:ascii="Arial" w:hAnsi="Arial" w:cs="Arial"/>
                <w:sz w:val="24"/>
                <w:lang w:val="de-CH"/>
              </w:rPr>
              <w:t>Zustand der Patientin / des Patienten</w:t>
            </w:r>
          </w:p>
        </w:tc>
        <w:tc>
          <w:tcPr>
            <w:tcW w:w="4972" w:type="dxa"/>
            <w:gridSpan w:val="2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D01DE" w:rsidRPr="00F615FB" w:rsidRDefault="003D01DE" w:rsidP="009141D5">
            <w:pPr>
              <w:pStyle w:val="berschrift3"/>
              <w:rPr>
                <w:rFonts w:ascii="Arial" w:hAnsi="Arial" w:cs="Arial"/>
                <w:lang w:val="de-CH"/>
              </w:rPr>
            </w:pPr>
          </w:p>
        </w:tc>
      </w:tr>
      <w:tr w:rsidR="009141D5" w:rsidRPr="009141D5" w:rsidTr="00F859B8">
        <w:trPr>
          <w:cantSplit/>
          <w:trHeight w:val="113"/>
        </w:trPr>
        <w:tc>
          <w:tcPr>
            <w:tcW w:w="52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9141D5" w:rsidRPr="009141D5" w:rsidRDefault="009141D5" w:rsidP="00BA28FD">
            <w:pPr>
              <w:pStyle w:val="berschrift3"/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  <w:tc>
          <w:tcPr>
            <w:tcW w:w="49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9141D5" w:rsidRPr="009141D5" w:rsidRDefault="009141D5" w:rsidP="00BA28FD">
            <w:pPr>
              <w:pStyle w:val="berschrift3"/>
              <w:rPr>
                <w:rFonts w:ascii="Arial" w:hAnsi="Arial" w:cs="Arial"/>
                <w:sz w:val="6"/>
                <w:szCs w:val="6"/>
                <w:lang w:val="de-CH"/>
              </w:rPr>
            </w:pPr>
          </w:p>
        </w:tc>
      </w:tr>
      <w:tr w:rsidR="003D01DE" w:rsidRPr="00F615FB" w:rsidTr="00F859B8">
        <w:trPr>
          <w:cantSplit/>
          <w:trHeight w:val="227"/>
        </w:trPr>
        <w:tc>
          <w:tcPr>
            <w:tcW w:w="52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pStyle w:val="berschrift3"/>
              <w:rPr>
                <w:rFonts w:ascii="Arial" w:hAnsi="Arial" w:cs="Arial"/>
                <w:lang w:val="de-CH"/>
              </w:rPr>
            </w:pPr>
            <w:r w:rsidRPr="00F615FB">
              <w:rPr>
                <w:rFonts w:ascii="Arial" w:hAnsi="Arial" w:cs="Arial"/>
                <w:lang w:val="de-CH"/>
              </w:rPr>
              <w:t>Ernährung</w:t>
            </w:r>
          </w:p>
        </w:tc>
        <w:tc>
          <w:tcPr>
            <w:tcW w:w="49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pStyle w:val="berschrift3"/>
              <w:rPr>
                <w:rFonts w:ascii="Arial" w:hAnsi="Arial" w:cs="Arial"/>
                <w:lang w:val="de-CH"/>
              </w:rPr>
            </w:pPr>
            <w:r w:rsidRPr="00F615FB">
              <w:rPr>
                <w:rFonts w:ascii="Arial" w:hAnsi="Arial" w:cs="Arial"/>
                <w:lang w:val="de-CH"/>
              </w:rPr>
              <w:t>An- und Auskleiden</w:t>
            </w:r>
          </w:p>
        </w:tc>
      </w:tr>
      <w:tr w:rsidR="00256C9B" w:rsidRPr="00F615FB" w:rsidTr="00F859B8">
        <w:trPr>
          <w:cantSplit/>
          <w:trHeight w:val="1271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2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15"/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4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16"/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6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  <w:bookmarkEnd w:id="17"/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Kontrollkästchen9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18"/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Kontrollkästchen11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19"/>
          </w:p>
        </w:tc>
        <w:tc>
          <w:tcPr>
            <w:tcW w:w="48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Sonde/parenterale Ernährung</w:t>
            </w:r>
          </w:p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einlöffeln/hohe Aspirationsgefahr</w:t>
            </w:r>
          </w:p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isst teilweise allein, braucht aktive Hilfsperson/</w:t>
            </w:r>
          </w:p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Aspirationsgefahr</w:t>
            </w:r>
          </w:p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isst allein mit Hilfsmitteln/braucht Supervision</w:t>
            </w:r>
          </w:p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isst völlig selbständig</w:t>
            </w:r>
          </w:p>
        </w:tc>
        <w:tc>
          <w:tcPr>
            <w:tcW w:w="4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0" w:name="Kontrollkästchen3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20"/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Kontrollkästchen5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21"/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Kontrollkästchen7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22"/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Kontrollkästchen8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23"/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Kontrollkästchen10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4"/>
          </w:p>
        </w:tc>
        <w:tc>
          <w:tcPr>
            <w:tcW w:w="456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vollständig auf Hilfsperson/-en angewiesen</w:t>
            </w:r>
          </w:p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viel Unterstützung durch Hilfsperson</w:t>
            </w:r>
          </w:p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wenig aktive Unterstützung durch Hilfsperson</w:t>
            </w:r>
          </w:p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Hilfsmittel/Supervision notwendig</w:t>
            </w:r>
          </w:p>
          <w:p w:rsidR="00256C9B" w:rsidRPr="00F615FB" w:rsidRDefault="00256C9B" w:rsidP="00BA28FD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völlig selbständig</w:t>
            </w:r>
          </w:p>
        </w:tc>
      </w:tr>
      <w:tr w:rsidR="003D01DE" w:rsidRPr="003D19A5" w:rsidTr="00F859B8">
        <w:trPr>
          <w:cantSplit/>
          <w:trHeight w:val="113"/>
        </w:trPr>
        <w:tc>
          <w:tcPr>
            <w:tcW w:w="52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D01DE" w:rsidRPr="003D19A5" w:rsidRDefault="003D01DE" w:rsidP="00BA28FD">
            <w:pPr>
              <w:pStyle w:val="berschrift2"/>
              <w:tabs>
                <w:tab w:val="clear" w:pos="5103"/>
                <w:tab w:val="left" w:pos="4536"/>
                <w:tab w:val="left" w:pos="4820"/>
              </w:tabs>
              <w:ind w:left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9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D01DE" w:rsidRPr="003D19A5" w:rsidRDefault="003D01DE" w:rsidP="00BA28FD">
            <w:pPr>
              <w:pStyle w:val="berschrift2"/>
              <w:tabs>
                <w:tab w:val="clear" w:pos="5103"/>
                <w:tab w:val="left" w:pos="4536"/>
                <w:tab w:val="left" w:pos="4820"/>
              </w:tabs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3D01DE" w:rsidRPr="00F615FB" w:rsidTr="00F859B8">
        <w:trPr>
          <w:cantSplit/>
          <w:trHeight w:val="227"/>
        </w:trPr>
        <w:tc>
          <w:tcPr>
            <w:tcW w:w="52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pStyle w:val="berschrift2"/>
              <w:tabs>
                <w:tab w:val="clear" w:pos="5103"/>
                <w:tab w:val="left" w:pos="4536"/>
                <w:tab w:val="left" w:pos="4820"/>
              </w:tabs>
              <w:ind w:left="0"/>
              <w:rPr>
                <w:rFonts w:ascii="Arial" w:hAnsi="Arial" w:cs="Arial"/>
                <w:bCs/>
                <w:sz w:val="20"/>
              </w:rPr>
            </w:pPr>
            <w:r w:rsidRPr="00F615FB">
              <w:rPr>
                <w:rFonts w:ascii="Arial" w:hAnsi="Arial" w:cs="Arial"/>
                <w:bCs/>
                <w:sz w:val="20"/>
              </w:rPr>
              <w:t>Persönliche Hygiene</w:t>
            </w:r>
          </w:p>
        </w:tc>
        <w:tc>
          <w:tcPr>
            <w:tcW w:w="49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pStyle w:val="berschrift2"/>
              <w:tabs>
                <w:tab w:val="clear" w:pos="5103"/>
                <w:tab w:val="left" w:pos="4536"/>
                <w:tab w:val="left" w:pos="4820"/>
              </w:tabs>
              <w:ind w:left="-31"/>
              <w:rPr>
                <w:rFonts w:ascii="Arial" w:hAnsi="Arial" w:cs="Arial"/>
                <w:bCs/>
                <w:sz w:val="20"/>
              </w:rPr>
            </w:pPr>
            <w:r w:rsidRPr="00F615FB">
              <w:rPr>
                <w:rFonts w:ascii="Arial" w:hAnsi="Arial" w:cs="Arial"/>
                <w:bCs/>
                <w:sz w:val="20"/>
              </w:rPr>
              <w:t>Ausscheidung / Toilette</w:t>
            </w:r>
          </w:p>
        </w:tc>
      </w:tr>
      <w:tr w:rsidR="003D01DE" w:rsidRPr="00F615FB" w:rsidTr="00F859B8">
        <w:trPr>
          <w:cantSplit/>
          <w:trHeight w:val="1054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Kontrollkästchen12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25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13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  <w:bookmarkEnd w:id="26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20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27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2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28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23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29"/>
          </w:p>
        </w:tc>
        <w:tc>
          <w:tcPr>
            <w:tcW w:w="48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Ganzwäsche im Bett durch Hilfsperson/-en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im Bett/am Lavabo teilweise möglich, aber in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beträchtlichem Mass auf Hilfsperson/-en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angewiesen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teilweise möglich, aktive Hilfe einer Hilfsperson nötig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braucht Hilfsmittel, Supervision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Körperpflege (inkl. Zähne putzen, rasieren,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frisieren) ganz allein möglich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5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30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6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31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7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32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Kontrollkästchen19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33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Kontrollkästchen21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4"/>
          </w:p>
        </w:tc>
        <w:tc>
          <w:tcPr>
            <w:tcW w:w="45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stuhl- und urininkontinent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urininkontinent/Katheter/Blasentraining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auf Topf/Nachtflasche angewiesen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Nachtstuhl/WC mit Hilfsperson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WC-Benützung alleine möglich</w:t>
            </w:r>
          </w:p>
        </w:tc>
      </w:tr>
      <w:tr w:rsidR="003D01DE" w:rsidRPr="003D19A5" w:rsidTr="00F859B8">
        <w:trPr>
          <w:cantSplit/>
          <w:trHeight w:val="113"/>
        </w:trPr>
        <w:tc>
          <w:tcPr>
            <w:tcW w:w="52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D01DE" w:rsidRPr="003D19A5" w:rsidRDefault="003D01DE" w:rsidP="00BA28FD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  <w:tc>
          <w:tcPr>
            <w:tcW w:w="49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D01DE" w:rsidRPr="003D19A5" w:rsidRDefault="003D01DE" w:rsidP="00BA28FD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  <w:tr w:rsidR="003D01DE" w:rsidRPr="00F615FB" w:rsidTr="00F859B8">
        <w:trPr>
          <w:cantSplit/>
          <w:trHeight w:val="227"/>
        </w:trPr>
        <w:tc>
          <w:tcPr>
            <w:tcW w:w="52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615FB">
              <w:rPr>
                <w:rFonts w:ascii="Arial" w:hAnsi="Arial" w:cs="Arial"/>
                <w:b/>
              </w:rPr>
              <w:t>Fortbewegung</w:t>
            </w:r>
          </w:p>
        </w:tc>
        <w:tc>
          <w:tcPr>
            <w:tcW w:w="49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16"/>
              </w:tabs>
              <w:spacing w:after="0" w:line="240" w:lineRule="auto"/>
              <w:rPr>
                <w:rFonts w:ascii="Arial" w:hAnsi="Arial" w:cs="Arial"/>
                <w:b/>
              </w:rPr>
            </w:pPr>
            <w:r w:rsidRPr="00F615FB">
              <w:rPr>
                <w:rFonts w:ascii="Arial" w:hAnsi="Arial" w:cs="Arial"/>
                <w:b/>
              </w:rPr>
              <w:t>Transfers (bei Rollstuhlfahrern)</w:t>
            </w:r>
          </w:p>
        </w:tc>
      </w:tr>
      <w:tr w:rsidR="003D01DE" w:rsidRPr="00F615FB" w:rsidTr="00F859B8">
        <w:trPr>
          <w:cantSplit/>
          <w:trHeight w:val="1228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814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bettlägerig, selbständige Fortbewegung unmöglich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braucht Rollstuhl und viel Personenunterstützung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 xml:space="preserve">gehen mit Stützhilfe/Begleitung möglich/selbständiges 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Rollstuhlfahren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selbständiges Gehen möglich, aber kein Treppensteigen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324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selbständiges Gehen und Treppensteigen möglich</w:t>
            </w:r>
          </w:p>
        </w:tc>
        <w:tc>
          <w:tcPr>
            <w:tcW w:w="42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</w:tc>
        <w:tc>
          <w:tcPr>
            <w:tcW w:w="4546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kein Transfer möglich, braucht mehrere Hilfspersonen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Transfer mit viel Unterstützung einer Hilfsperson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leichte Unterstützung durch Hilfsperson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Supervision/Anleitung durch Hilfsperson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selbständiger, sicherer Transfer</w:t>
            </w:r>
          </w:p>
        </w:tc>
      </w:tr>
      <w:tr w:rsidR="003D01DE" w:rsidRPr="003D19A5" w:rsidTr="00F859B8">
        <w:trPr>
          <w:cantSplit/>
          <w:trHeight w:val="113"/>
        </w:trPr>
        <w:tc>
          <w:tcPr>
            <w:tcW w:w="52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D01DE" w:rsidRPr="003D19A5" w:rsidRDefault="003D01DE" w:rsidP="00BA28FD">
            <w:pPr>
              <w:pStyle w:val="berschrift2"/>
              <w:tabs>
                <w:tab w:val="clear" w:pos="5103"/>
                <w:tab w:val="left" w:pos="4536"/>
                <w:tab w:val="left" w:pos="4820"/>
              </w:tabs>
              <w:ind w:left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9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D01DE" w:rsidRPr="003D19A5" w:rsidRDefault="003D01DE" w:rsidP="00BA28FD">
            <w:pPr>
              <w:pStyle w:val="berschrift2"/>
              <w:tabs>
                <w:tab w:val="clear" w:pos="5103"/>
                <w:tab w:val="left" w:pos="4536"/>
                <w:tab w:val="left" w:pos="4820"/>
              </w:tabs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3D01DE" w:rsidRPr="00F615FB" w:rsidTr="00F859B8">
        <w:trPr>
          <w:cantSplit/>
          <w:trHeight w:val="227"/>
        </w:trPr>
        <w:tc>
          <w:tcPr>
            <w:tcW w:w="52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pStyle w:val="berschrift2"/>
              <w:tabs>
                <w:tab w:val="clear" w:pos="5103"/>
                <w:tab w:val="left" w:pos="4536"/>
                <w:tab w:val="left" w:pos="4820"/>
              </w:tabs>
              <w:ind w:left="0"/>
              <w:rPr>
                <w:rFonts w:ascii="Arial" w:hAnsi="Arial" w:cs="Arial"/>
                <w:bCs/>
                <w:sz w:val="20"/>
              </w:rPr>
            </w:pPr>
            <w:r w:rsidRPr="00F615FB">
              <w:rPr>
                <w:rFonts w:ascii="Arial" w:hAnsi="Arial" w:cs="Arial"/>
                <w:bCs/>
                <w:sz w:val="20"/>
              </w:rPr>
              <w:t>Orientierung</w:t>
            </w:r>
          </w:p>
        </w:tc>
        <w:tc>
          <w:tcPr>
            <w:tcW w:w="49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pStyle w:val="berschrift2"/>
              <w:tabs>
                <w:tab w:val="clear" w:pos="5103"/>
                <w:tab w:val="left" w:pos="4536"/>
                <w:tab w:val="left" w:pos="4820"/>
              </w:tabs>
              <w:ind w:left="0"/>
              <w:rPr>
                <w:rFonts w:ascii="Arial" w:hAnsi="Arial" w:cs="Arial"/>
                <w:bCs/>
                <w:sz w:val="20"/>
              </w:rPr>
            </w:pPr>
            <w:r w:rsidRPr="00F615FB">
              <w:rPr>
                <w:rFonts w:ascii="Arial" w:hAnsi="Arial" w:cs="Arial"/>
                <w:bCs/>
                <w:sz w:val="20"/>
              </w:rPr>
              <w:t>Verständigung</w:t>
            </w:r>
          </w:p>
        </w:tc>
      </w:tr>
      <w:tr w:rsidR="003D01DE" w:rsidRPr="00F615FB" w:rsidTr="00F859B8">
        <w:trPr>
          <w:cantSplit/>
          <w:trHeight w:val="340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Kontrollkästchen42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5"/>
          </w:p>
        </w:tc>
        <w:tc>
          <w:tcPr>
            <w:tcW w:w="4814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1DE" w:rsidRPr="004803FA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4803FA">
              <w:rPr>
                <w:rFonts w:ascii="Arial" w:hAnsi="Arial" w:cs="Arial"/>
                <w:sz w:val="18"/>
              </w:rPr>
              <w:t>stark desorientiert, braucht dauernde Überwachung</w:t>
            </w:r>
          </w:p>
          <w:p w:rsidR="003D01DE" w:rsidRPr="004803FA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4803FA">
              <w:rPr>
                <w:rFonts w:ascii="Arial" w:hAnsi="Arial" w:cs="Arial"/>
                <w:sz w:val="18"/>
              </w:rPr>
              <w:t>(hohe Weglauftendenz)</w:t>
            </w:r>
          </w:p>
          <w:p w:rsidR="003D01DE" w:rsidRPr="004803FA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4803FA">
              <w:rPr>
                <w:rFonts w:ascii="Arial" w:hAnsi="Arial" w:cs="Arial"/>
                <w:sz w:val="18"/>
              </w:rPr>
              <w:t>desorientiert, braucht viel Überwachung</w:t>
            </w:r>
          </w:p>
          <w:p w:rsidR="003D01DE" w:rsidRPr="004803FA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4803FA">
              <w:rPr>
                <w:rFonts w:ascii="Arial" w:hAnsi="Arial" w:cs="Arial"/>
                <w:sz w:val="18"/>
              </w:rPr>
              <w:t>(geringe Weglauftendenz)</w:t>
            </w:r>
          </w:p>
          <w:p w:rsidR="003D01DE" w:rsidRPr="004803FA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4803FA">
              <w:rPr>
                <w:rFonts w:ascii="Arial" w:hAnsi="Arial" w:cs="Arial"/>
                <w:sz w:val="18"/>
              </w:rPr>
              <w:t>leichte, aber alltagsrelevante Orientierungsstörung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4803FA">
              <w:rPr>
                <w:rFonts w:ascii="Arial" w:hAnsi="Arial" w:cs="Arial"/>
                <w:sz w:val="18"/>
              </w:rPr>
              <w:t>zeitlich, örtlich und autopsychisch orientiert</w:t>
            </w:r>
          </w:p>
        </w:tc>
        <w:tc>
          <w:tcPr>
            <w:tcW w:w="3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Kontrollkästchen40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  <w:bookmarkEnd w:id="36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bookmarkStart w:id="37" w:name="Kontrollkästchen41"/>
          </w:p>
          <w:bookmarkEnd w:id="37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Kontrollkästchen43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38"/>
          </w:p>
        </w:tc>
        <w:tc>
          <w:tcPr>
            <w:tcW w:w="4578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keine Verständigung möglich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teilweise Verständigung möglich, sozialer Kontakt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schwer beeinträchtigt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teilweise Verständigung möglich, sozialer Kontakt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mittelschwer beeinträchtigt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genügende Verständigung, aber sozialer Kontakt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leicht beeinträchtigt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sozialer Kontakt unbeeinträchtigt</w:t>
            </w:r>
          </w:p>
        </w:tc>
      </w:tr>
      <w:tr w:rsidR="003D01DE" w:rsidRPr="00F615FB" w:rsidTr="00F859B8">
        <w:trPr>
          <w:cantSplit/>
          <w:trHeight w:val="447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1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57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D01DE" w:rsidRPr="00F615FB" w:rsidTr="00F859B8">
        <w:trPr>
          <w:cantSplit/>
          <w:trHeight w:val="447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1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57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D01DE" w:rsidRPr="00F615FB" w:rsidTr="00F859B8">
        <w:trPr>
          <w:cantSplit/>
          <w:trHeight w:val="447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481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3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57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D01DE" w:rsidRPr="003D19A5" w:rsidTr="00F859B8">
        <w:trPr>
          <w:cantSplit/>
          <w:trHeight w:val="113"/>
        </w:trPr>
        <w:tc>
          <w:tcPr>
            <w:tcW w:w="52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D01DE" w:rsidRPr="003D19A5" w:rsidRDefault="003D01DE" w:rsidP="00BA28FD">
            <w:pPr>
              <w:pStyle w:val="berschrift2"/>
              <w:tabs>
                <w:tab w:val="clear" w:pos="5103"/>
                <w:tab w:val="left" w:pos="4536"/>
                <w:tab w:val="left" w:pos="4820"/>
              </w:tabs>
              <w:ind w:left="0"/>
              <w:rPr>
                <w:rFonts w:ascii="Arial" w:hAnsi="Arial" w:cs="Arial"/>
                <w:bCs/>
                <w:sz w:val="8"/>
                <w:szCs w:val="8"/>
              </w:rPr>
            </w:pPr>
          </w:p>
        </w:tc>
        <w:tc>
          <w:tcPr>
            <w:tcW w:w="49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D01DE" w:rsidRPr="003D19A5" w:rsidRDefault="003D01DE" w:rsidP="00BA28FD">
            <w:pPr>
              <w:pStyle w:val="berschrift2"/>
              <w:tabs>
                <w:tab w:val="clear" w:pos="5103"/>
                <w:tab w:val="left" w:pos="4536"/>
                <w:tab w:val="left" w:pos="4820"/>
              </w:tabs>
              <w:rPr>
                <w:rFonts w:ascii="Arial" w:hAnsi="Arial" w:cs="Arial"/>
                <w:bCs/>
                <w:sz w:val="8"/>
                <w:szCs w:val="8"/>
              </w:rPr>
            </w:pPr>
          </w:p>
        </w:tc>
      </w:tr>
      <w:tr w:rsidR="003D01DE" w:rsidRPr="00F615FB" w:rsidTr="00F859B8">
        <w:trPr>
          <w:cantSplit/>
          <w:trHeight w:val="227"/>
        </w:trPr>
        <w:tc>
          <w:tcPr>
            <w:tcW w:w="5239" w:type="dxa"/>
            <w:gridSpan w:val="24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pStyle w:val="berschrift2"/>
              <w:tabs>
                <w:tab w:val="clear" w:pos="5103"/>
                <w:tab w:val="left" w:pos="4536"/>
                <w:tab w:val="left" w:pos="4820"/>
              </w:tabs>
              <w:ind w:left="0"/>
              <w:rPr>
                <w:rFonts w:ascii="Arial" w:hAnsi="Arial" w:cs="Arial"/>
                <w:bCs/>
                <w:sz w:val="20"/>
              </w:rPr>
            </w:pPr>
            <w:r w:rsidRPr="00F615FB">
              <w:rPr>
                <w:rFonts w:ascii="Arial" w:hAnsi="Arial" w:cs="Arial"/>
                <w:bCs/>
                <w:sz w:val="20"/>
              </w:rPr>
              <w:t>Soziale Interaktion</w:t>
            </w:r>
          </w:p>
        </w:tc>
        <w:tc>
          <w:tcPr>
            <w:tcW w:w="4972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pStyle w:val="berschrift2"/>
              <w:tabs>
                <w:tab w:val="clear" w:pos="5103"/>
                <w:tab w:val="left" w:pos="4536"/>
                <w:tab w:val="left" w:pos="4820"/>
              </w:tabs>
              <w:ind w:left="-3"/>
              <w:rPr>
                <w:rFonts w:ascii="Arial" w:hAnsi="Arial" w:cs="Arial"/>
                <w:bCs/>
                <w:sz w:val="20"/>
              </w:rPr>
            </w:pPr>
            <w:r w:rsidRPr="00F615FB">
              <w:rPr>
                <w:rFonts w:ascii="Arial" w:hAnsi="Arial" w:cs="Arial"/>
                <w:bCs/>
                <w:sz w:val="20"/>
              </w:rPr>
              <w:t>Psyche</w:t>
            </w:r>
          </w:p>
        </w:tc>
      </w:tr>
      <w:tr w:rsidR="003D01DE" w:rsidRPr="00F615FB" w:rsidTr="00F859B8">
        <w:trPr>
          <w:cantSplit/>
          <w:trHeight w:val="227"/>
        </w:trPr>
        <w:tc>
          <w:tcPr>
            <w:tcW w:w="4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Kontrollkästchen44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39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Kontrollkästchen46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40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Kontrollkästchen49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41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Kontrollkästchen51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42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Kontrollkästchen52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3"/>
          </w:p>
        </w:tc>
        <w:tc>
          <w:tcPr>
            <w:tcW w:w="4814" w:type="dxa"/>
            <w:gridSpan w:val="2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sehr häufig unkooperativ/distanzlos/zurückgezogen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öfters unkooperativ/distanzlos/zurückgezogen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zeitweise unkooperativ/distanzlos/zurückgezogen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selten unkooperativ/distanzlos/zurückgezogen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normale soziale Interaktion</w:t>
            </w:r>
          </w:p>
        </w:tc>
        <w:tc>
          <w:tcPr>
            <w:tcW w:w="39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Kontrollkästchen45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  <w:bookmarkEnd w:id="44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Kontrollkästchen48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  <w:bookmarkEnd w:id="45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Kontrollkästchen50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</w:p>
          <w:bookmarkEnd w:id="46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Kontrollkästchen53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</w:p>
          <w:bookmarkEnd w:id="47"/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b/>
                <w:bCs/>
                <w:sz w:val="18"/>
              </w:rPr>
            </w:pP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begin">
                <w:ffData>
                  <w:name w:val="Kontrollkästchen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Kontrollkästchen54"/>
            <w:r w:rsidRPr="00F615FB">
              <w:rPr>
                <w:rFonts w:ascii="Arial" w:hAnsi="Arial" w:cs="Arial"/>
                <w:b/>
                <w:bCs/>
                <w:sz w:val="18"/>
              </w:rPr>
              <w:instrText xml:space="preserve"> FORMCHECKBOX </w:instrText>
            </w:r>
            <w:r w:rsidR="0061471D">
              <w:rPr>
                <w:rFonts w:ascii="Arial" w:hAnsi="Arial" w:cs="Arial"/>
                <w:b/>
                <w:bCs/>
                <w:sz w:val="18"/>
              </w:rPr>
            </w:r>
            <w:r w:rsidR="0061471D">
              <w:rPr>
                <w:rFonts w:ascii="Arial" w:hAnsi="Arial" w:cs="Arial"/>
                <w:b/>
                <w:bCs/>
                <w:sz w:val="18"/>
              </w:rPr>
              <w:fldChar w:fldCharType="separate"/>
            </w:r>
            <w:r w:rsidRPr="00F615FB">
              <w:rPr>
                <w:rFonts w:ascii="Arial" w:hAnsi="Arial" w:cs="Arial"/>
                <w:b/>
                <w:bCs/>
                <w:sz w:val="18"/>
              </w:rPr>
              <w:fldChar w:fldCharType="end"/>
            </w:r>
            <w:bookmarkEnd w:id="48"/>
          </w:p>
        </w:tc>
        <w:tc>
          <w:tcPr>
            <w:tcW w:w="4578" w:type="dxa"/>
            <w:gridSpan w:val="1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  <w:lang w:val="fr-CH"/>
              </w:rPr>
            </w:pPr>
            <w:r w:rsidRPr="00F615FB">
              <w:rPr>
                <w:rFonts w:ascii="Arial" w:hAnsi="Arial" w:cs="Arial"/>
                <w:sz w:val="18"/>
                <w:lang w:val="fr-CH"/>
              </w:rPr>
              <w:t>starke Aggressivität/Euphorie/Depression/Apathie/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Unruhe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mittelschwere Aggressivität/Euphorie/Depression/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Apathie/Unruhe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leichte Aggressivität/Euphorie/Depression/Apathie/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Unruhe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sz w:val="18"/>
              </w:rPr>
              <w:t>Stimmungslabilität</w:t>
            </w:r>
          </w:p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rPr>
                <w:rFonts w:ascii="Arial" w:hAnsi="Arial" w:cs="Arial"/>
                <w:sz w:val="18"/>
              </w:rPr>
            </w:pPr>
            <w:r w:rsidRPr="00F615FB">
              <w:rPr>
                <w:rFonts w:ascii="Arial" w:hAnsi="Arial" w:cs="Arial"/>
                <w:bCs/>
                <w:sz w:val="18"/>
              </w:rPr>
              <w:t>adäquates Verhalten und Psyche</w:t>
            </w:r>
          </w:p>
        </w:tc>
      </w:tr>
      <w:tr w:rsidR="003D01DE" w:rsidRPr="00F615FB" w:rsidTr="00F859B8">
        <w:trPr>
          <w:cantSplit/>
          <w:trHeight w:val="383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1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57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D01DE" w:rsidRPr="00F615FB" w:rsidTr="00F859B8">
        <w:trPr>
          <w:cantSplit/>
          <w:trHeight w:val="383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1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57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D01DE" w:rsidRPr="00F615FB" w:rsidTr="00F859B8">
        <w:trPr>
          <w:cantSplit/>
          <w:trHeight w:val="383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1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57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D01DE" w:rsidRPr="00F615FB" w:rsidTr="00F859B8">
        <w:trPr>
          <w:cantSplit/>
          <w:trHeight w:val="383"/>
        </w:trPr>
        <w:tc>
          <w:tcPr>
            <w:tcW w:w="4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814" w:type="dxa"/>
            <w:gridSpan w:val="23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39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  <w:tc>
          <w:tcPr>
            <w:tcW w:w="4578" w:type="dxa"/>
            <w:gridSpan w:val="18"/>
            <w:vMerge/>
            <w:tcBorders>
              <w:top w:val="nil"/>
              <w:left w:val="nil"/>
              <w:bottom w:val="nil"/>
              <w:right w:val="nil"/>
            </w:tcBorders>
          </w:tcPr>
          <w:p w:rsidR="003D01DE" w:rsidRPr="00F615FB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spacing w:after="0" w:line="240" w:lineRule="auto"/>
              <w:jc w:val="both"/>
              <w:rPr>
                <w:rFonts w:ascii="Arial" w:hAnsi="Arial" w:cs="Arial"/>
                <w:sz w:val="18"/>
              </w:rPr>
            </w:pPr>
          </w:p>
        </w:tc>
      </w:tr>
      <w:tr w:rsidR="003D19A5" w:rsidRPr="00F615FB" w:rsidTr="00F859B8">
        <w:trPr>
          <w:trHeight w:val="113"/>
        </w:trPr>
        <w:tc>
          <w:tcPr>
            <w:tcW w:w="10211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19A5" w:rsidRPr="003D19A5" w:rsidRDefault="003D19A5" w:rsidP="00BA28FD">
            <w:pPr>
              <w:tabs>
                <w:tab w:val="left" w:pos="284"/>
                <w:tab w:val="left" w:pos="4536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</w:tr>
      <w:tr w:rsidR="003D01DE" w:rsidRPr="00F615FB" w:rsidTr="00F859B8">
        <w:tc>
          <w:tcPr>
            <w:tcW w:w="38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DE" w:rsidRPr="003D19A5" w:rsidRDefault="003D01DE" w:rsidP="00BA28FD">
            <w:pPr>
              <w:numPr>
                <w:ilvl w:val="0"/>
                <w:numId w:val="1"/>
              </w:numPr>
              <w:tabs>
                <w:tab w:val="left" w:pos="284"/>
                <w:tab w:val="left" w:pos="4536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D19A5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vorhandener Dekubitus:</w:t>
            </w:r>
          </w:p>
        </w:tc>
        <w:tc>
          <w:tcPr>
            <w:tcW w:w="6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DE" w:rsidRPr="003D19A5" w:rsidRDefault="00777EE6" w:rsidP="00BA28FD">
            <w:pPr>
              <w:tabs>
                <w:tab w:val="left" w:pos="284"/>
                <w:tab w:val="left" w:pos="4536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3D01DE" w:rsidRPr="00F615FB" w:rsidTr="00F859B8">
        <w:tc>
          <w:tcPr>
            <w:tcW w:w="38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DE" w:rsidRPr="003D19A5" w:rsidRDefault="003D01DE" w:rsidP="00BA28FD">
            <w:pPr>
              <w:numPr>
                <w:ilvl w:val="0"/>
                <w:numId w:val="1"/>
              </w:numPr>
              <w:tabs>
                <w:tab w:val="left" w:pos="284"/>
                <w:tab w:val="left" w:pos="4536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D19A5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Wunden, Verletzungen:</w:t>
            </w:r>
          </w:p>
        </w:tc>
        <w:bookmarkStart w:id="49" w:name="Text98"/>
        <w:tc>
          <w:tcPr>
            <w:tcW w:w="6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DE" w:rsidRPr="003D19A5" w:rsidRDefault="00777EE6" w:rsidP="00BA28FD">
            <w:pPr>
              <w:tabs>
                <w:tab w:val="left" w:pos="284"/>
                <w:tab w:val="left" w:pos="4536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bookmarkEnd w:id="49"/>
          </w:p>
        </w:tc>
      </w:tr>
      <w:tr w:rsidR="003D01DE" w:rsidRPr="00F615FB" w:rsidTr="00F859B8">
        <w:tc>
          <w:tcPr>
            <w:tcW w:w="38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DE" w:rsidRPr="003D19A5" w:rsidRDefault="003D01DE" w:rsidP="00BA28FD">
            <w:pPr>
              <w:numPr>
                <w:ilvl w:val="0"/>
                <w:numId w:val="1"/>
              </w:numPr>
              <w:tabs>
                <w:tab w:val="left" w:pos="284"/>
                <w:tab w:val="left" w:pos="4536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D19A5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lastRenderedPageBreak/>
              <w:t>Tracheostoma (Typ Trachealkanüle):</w:t>
            </w:r>
          </w:p>
        </w:tc>
        <w:tc>
          <w:tcPr>
            <w:tcW w:w="6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DE" w:rsidRPr="003D19A5" w:rsidRDefault="00777EE6" w:rsidP="00BA28FD">
            <w:pPr>
              <w:tabs>
                <w:tab w:val="left" w:pos="284"/>
                <w:tab w:val="left" w:pos="4536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3D01DE" w:rsidRPr="00F615FB" w:rsidTr="00F859B8">
        <w:tc>
          <w:tcPr>
            <w:tcW w:w="38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DE" w:rsidRPr="003D19A5" w:rsidRDefault="003D01DE" w:rsidP="00BA28FD">
            <w:pPr>
              <w:numPr>
                <w:ilvl w:val="0"/>
                <w:numId w:val="1"/>
              </w:numPr>
              <w:tabs>
                <w:tab w:val="left" w:pos="284"/>
                <w:tab w:val="left" w:pos="4536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3D19A5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PEG/SPK/Allg. Bemerkungen:</w:t>
            </w:r>
          </w:p>
        </w:tc>
        <w:tc>
          <w:tcPr>
            <w:tcW w:w="6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DE" w:rsidRPr="003D19A5" w:rsidRDefault="00777EE6" w:rsidP="00BA28FD">
            <w:pPr>
              <w:tabs>
                <w:tab w:val="left" w:pos="284"/>
                <w:tab w:val="left" w:pos="4536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</w:tr>
      <w:tr w:rsidR="003D01DE" w:rsidRPr="00F615FB" w:rsidTr="00F859B8">
        <w:trPr>
          <w:trHeight w:val="227"/>
        </w:trPr>
        <w:tc>
          <w:tcPr>
            <w:tcW w:w="382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DE" w:rsidRPr="003D19A5" w:rsidRDefault="003D01DE" w:rsidP="00BA28FD">
            <w:pPr>
              <w:numPr>
                <w:ilvl w:val="0"/>
                <w:numId w:val="1"/>
              </w:numPr>
              <w:tabs>
                <w:tab w:val="left" w:pos="284"/>
                <w:tab w:val="left" w:pos="4536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</w:pPr>
            <w:r w:rsidRPr="003D19A5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spitalhygienisch relevante Erreger:</w:t>
            </w:r>
          </w:p>
        </w:tc>
        <w:tc>
          <w:tcPr>
            <w:tcW w:w="638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1DE" w:rsidRPr="003D19A5" w:rsidRDefault="003D01DE" w:rsidP="00BA28FD">
            <w:pPr>
              <w:tabs>
                <w:tab w:val="left" w:pos="284"/>
                <w:tab w:val="left" w:pos="4536"/>
                <w:tab w:val="left" w:pos="482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de-DE"/>
              </w:rPr>
            </w:pP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val="en-US" w:eastAsia="de-DE"/>
              </w:rPr>
              <w:t xml:space="preserve">ESBL  </w:t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val="en-US" w:eastAsia="de-DE"/>
              </w:rPr>
              <w:t xml:space="preserve">MRE </w:t>
            </w:r>
            <w:r w:rsidRPr="00F615FB">
              <w:rPr>
                <w:rFonts w:ascii="Arial" w:eastAsia="MS Gothic" w:hAnsi="Arial" w:cs="Arial"/>
                <w:sz w:val="18"/>
                <w:szCs w:val="20"/>
                <w:lang w:val="en-US"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val="en-US" w:eastAsia="de-DE"/>
              </w:rPr>
              <w:t xml:space="preserve">MRSA  </w:t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val="en-US" w:eastAsia="de-DE"/>
              </w:rPr>
              <w:t xml:space="preserve">C. difficile </w:t>
            </w:r>
            <w:r w:rsidRPr="00F615FB">
              <w:rPr>
                <w:rFonts w:ascii="Arial" w:eastAsia="MS Gothic" w:hAnsi="Arial" w:cs="Arial"/>
                <w:sz w:val="18"/>
                <w:szCs w:val="20"/>
                <w:lang w:val="en-US"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val="en-US" w:eastAsia="de-DE"/>
              </w:rPr>
              <w:t xml:space="preserve">andere: 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Text129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  <w:instrText xml:space="preserve"> FORMTEXT </w:instrTex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 w:rsidRPr="00F615FB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r w:rsidR="003D19A5">
              <w:rPr>
                <w:rFonts w:ascii="Arial" w:eastAsia="Times New Roman" w:hAnsi="Arial" w:cs="Arial"/>
                <w:b/>
                <w:bCs/>
                <w:sz w:val="18"/>
                <w:szCs w:val="20"/>
                <w:lang w:val="en-US" w:eastAsia="de-DE"/>
              </w:rPr>
              <w:t xml:space="preserve">  </w:t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begin">
                <w:ffData>
                  <w:name w:val="Kontrollkästchen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</w:r>
            <w:r w:rsidR="0061471D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fldChar w:fldCharType="end"/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20"/>
                <w:lang w:eastAsia="de-DE"/>
              </w:rPr>
              <w:t xml:space="preserve"> </w: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keine</w:t>
            </w:r>
          </w:p>
        </w:tc>
      </w:tr>
      <w:tr w:rsidR="003D19A5" w:rsidRPr="003D19A5" w:rsidTr="00F859B8">
        <w:trPr>
          <w:cantSplit/>
          <w:trHeight w:val="113"/>
        </w:trPr>
        <w:tc>
          <w:tcPr>
            <w:tcW w:w="10211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3D19A5" w:rsidRPr="003D19A5" w:rsidRDefault="003D19A5" w:rsidP="00BA28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</w:tr>
      <w:tr w:rsidR="003D01DE" w:rsidRPr="00F615FB" w:rsidTr="00F859B8">
        <w:trPr>
          <w:cantSplit/>
          <w:trHeight w:val="340"/>
        </w:trPr>
        <w:tc>
          <w:tcPr>
            <w:tcW w:w="10211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3D01DE" w:rsidRPr="00F615FB" w:rsidRDefault="003D01DE" w:rsidP="00127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i/>
                <w:sz w:val="18"/>
                <w:szCs w:val="20"/>
                <w:lang w:eastAsia="de-DE"/>
              </w:rPr>
              <w:t>Für Rückfragen:</w:t>
            </w:r>
          </w:p>
        </w:tc>
      </w:tr>
      <w:tr w:rsidR="00127CE1" w:rsidRPr="00F615FB" w:rsidTr="00F859B8">
        <w:trPr>
          <w:cantSplit/>
          <w:trHeight w:val="1417"/>
        </w:trPr>
        <w:tc>
          <w:tcPr>
            <w:tcW w:w="226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27CE1" w:rsidRPr="00F615FB" w:rsidRDefault="00127CE1" w:rsidP="00127CE1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Klinik / Abt: </w:t>
            </w:r>
          </w:p>
          <w:p w:rsidR="00127CE1" w:rsidRPr="00F615FB" w:rsidRDefault="00127CE1" w:rsidP="00127CE1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Kontaktperson / Tel.:</w:t>
            </w:r>
          </w:p>
          <w:p w:rsidR="00127CE1" w:rsidRPr="00F615FB" w:rsidRDefault="00127CE1" w:rsidP="00127CE1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Ort / Datum:</w:t>
            </w:r>
          </w:p>
        </w:tc>
        <w:tc>
          <w:tcPr>
            <w:tcW w:w="297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7CE1" w:rsidRPr="003D19A5" w:rsidRDefault="00777EE6" w:rsidP="00127CE1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:rsidR="00127CE1" w:rsidRPr="003D19A5" w:rsidRDefault="00777EE6" w:rsidP="00127CE1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  <w:p w:rsidR="00127CE1" w:rsidRPr="003D19A5" w:rsidRDefault="00777EE6" w:rsidP="00127CE1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</w:p>
        </w:tc>
        <w:tc>
          <w:tcPr>
            <w:tcW w:w="4972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CE1" w:rsidRPr="00F615FB" w:rsidRDefault="00127CE1" w:rsidP="00127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Name (Stempel) / Unterschrift des zuweisenden Arztes:</w:t>
            </w:r>
          </w:p>
          <w:p w:rsidR="00127CE1" w:rsidRPr="003C09E8" w:rsidRDefault="00777EE6" w:rsidP="00127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fldChar w:fldCharType="end"/>
            </w:r>
            <w:r w:rsidR="00127CE1" w:rsidRPr="003C09E8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</w:t>
            </w:r>
          </w:p>
        </w:tc>
      </w:tr>
      <w:tr w:rsidR="003172D3" w:rsidRPr="003172D3" w:rsidTr="00F859B8">
        <w:trPr>
          <w:cantSplit/>
          <w:trHeight w:val="510"/>
        </w:trPr>
        <w:tc>
          <w:tcPr>
            <w:tcW w:w="226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2D3" w:rsidRPr="003172D3" w:rsidRDefault="003172D3" w:rsidP="00127CE1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2970" w:type="dxa"/>
            <w:gridSpan w:val="1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2D3" w:rsidRPr="003172D3" w:rsidRDefault="003172D3" w:rsidP="00127CE1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  <w:tc>
          <w:tcPr>
            <w:tcW w:w="4972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72D3" w:rsidRPr="003172D3" w:rsidRDefault="003172D3" w:rsidP="00127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8"/>
                <w:szCs w:val="8"/>
                <w:lang w:eastAsia="de-DE"/>
              </w:rPr>
            </w:pPr>
          </w:p>
        </w:tc>
      </w:tr>
      <w:tr w:rsidR="00131B67" w:rsidRPr="005755D6" w:rsidTr="00F859B8">
        <w:trPr>
          <w:cantSplit/>
          <w:trHeight w:hRule="exact" w:val="907"/>
        </w:trPr>
        <w:tc>
          <w:tcPr>
            <w:tcW w:w="182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B67" w:rsidRPr="005755D6" w:rsidRDefault="00131B67" w:rsidP="00E66C45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b/>
                <w:sz w:val="18"/>
                <w:szCs w:val="20"/>
                <w:lang w:eastAsia="de-DE"/>
              </w:rPr>
              <w:t xml:space="preserve">Spital / Zuweiser: </w:t>
            </w:r>
          </w:p>
          <w:p w:rsidR="00131B67" w:rsidRPr="005755D6" w:rsidRDefault="00131B67" w:rsidP="00E66C45">
            <w:pPr>
              <w:tabs>
                <w:tab w:val="left" w:pos="4253"/>
                <w:tab w:val="left" w:pos="850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Adresse: </w:t>
            </w:r>
          </w:p>
          <w:p w:rsidR="00131B67" w:rsidRPr="005755D6" w:rsidRDefault="00131B67" w:rsidP="00E66C45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PLZ / Ort: </w:t>
            </w:r>
          </w:p>
          <w:p w:rsidR="00131B67" w:rsidRPr="005755D6" w:rsidRDefault="00131B67" w:rsidP="00E66C45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Telefon: </w:t>
            </w:r>
          </w:p>
        </w:tc>
        <w:tc>
          <w:tcPr>
            <w:tcW w:w="2552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77EE6" w:rsidRPr="005755D6" w:rsidRDefault="00777EE6" w:rsidP="00777EE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SpitalZuweiser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</w:p>
          <w:p w:rsidR="00777EE6" w:rsidRPr="005755D6" w:rsidRDefault="00777EE6" w:rsidP="00777EE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</w:p>
          <w:p w:rsidR="00777EE6" w:rsidRPr="005755D6" w:rsidRDefault="00777EE6" w:rsidP="00777EE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</w:p>
          <w:p w:rsidR="00131B67" w:rsidRPr="005755D6" w:rsidRDefault="00777EE6" w:rsidP="00777EE6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</w:p>
        </w:tc>
        <w:tc>
          <w:tcPr>
            <w:tcW w:w="1701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B67" w:rsidRPr="005755D6" w:rsidRDefault="00131B67" w:rsidP="00E66C45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Verantwortliche/r: </w:t>
            </w:r>
          </w:p>
          <w:p w:rsidR="00131B67" w:rsidRPr="005755D6" w:rsidRDefault="00131B67" w:rsidP="00E66C45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Telefon: </w:t>
            </w:r>
          </w:p>
          <w:p w:rsidR="00131B67" w:rsidRPr="005755D6" w:rsidRDefault="00131B67" w:rsidP="00E66C45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Telefax: </w:t>
            </w:r>
          </w:p>
          <w:p w:rsidR="00131B67" w:rsidRPr="005755D6" w:rsidRDefault="00131B67" w:rsidP="00E66C45">
            <w:pPr>
              <w:tabs>
                <w:tab w:val="left" w:pos="4253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5755D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E-Mail: </w:t>
            </w:r>
          </w:p>
        </w:tc>
        <w:tc>
          <w:tcPr>
            <w:tcW w:w="4134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31B67" w:rsidRPr="005755D6" w:rsidRDefault="009F4E37" w:rsidP="00E66C4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CH"/>
              </w:rPr>
              <w:drawing>
                <wp:anchor distT="0" distB="0" distL="114300" distR="114300" simplePos="0" relativeHeight="251662336" behindDoc="0" locked="0" layoutInCell="1" allowOverlap="1" wp14:anchorId="5CC54E1B" wp14:editId="18525AF8">
                  <wp:simplePos x="0" y="0"/>
                  <wp:positionH relativeFrom="column">
                    <wp:posOffset>1429385</wp:posOffset>
                  </wp:positionH>
                  <wp:positionV relativeFrom="paragraph">
                    <wp:posOffset>-436245</wp:posOffset>
                  </wp:positionV>
                  <wp:extent cx="1200785" cy="467995"/>
                  <wp:effectExtent l="0" t="0" r="0" b="8255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haRheinfelden_sw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785" cy="467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</w:p>
          <w:p w:rsidR="00131B67" w:rsidRPr="00DC239A" w:rsidRDefault="00777EE6" w:rsidP="00E66C4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</w:p>
          <w:p w:rsidR="00131B67" w:rsidRPr="005755D6" w:rsidRDefault="00777EE6" w:rsidP="00E66C4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</w:p>
          <w:p w:rsidR="00131B67" w:rsidRPr="005755D6" w:rsidRDefault="00777EE6" w:rsidP="00E66C45">
            <w:pPr>
              <w:tabs>
                <w:tab w:val="center" w:pos="4536"/>
                <w:tab w:val="right" w:pos="907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fldChar w:fldCharType="end"/>
            </w:r>
          </w:p>
        </w:tc>
      </w:tr>
      <w:tr w:rsidR="00F314DE" w:rsidRPr="00F615FB" w:rsidTr="00F859B8">
        <w:trPr>
          <w:cantSplit/>
          <w:trHeight w:hRule="exact" w:val="567"/>
        </w:trPr>
        <w:tc>
          <w:tcPr>
            <w:tcW w:w="10211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0397" w:rsidRPr="00F615FB" w:rsidRDefault="002C0397" w:rsidP="00127CE1">
            <w:pPr>
              <w:spacing w:after="0" w:line="240" w:lineRule="auto"/>
              <w:rPr>
                <w:rFonts w:ascii="Arial" w:eastAsia="Times New Roman" w:hAnsi="Arial" w:cs="Arial"/>
                <w:b/>
                <w:sz w:val="2"/>
                <w:szCs w:val="20"/>
                <w:lang w:eastAsia="de-DE"/>
              </w:rPr>
            </w:pPr>
          </w:p>
          <w:p w:rsidR="002C0397" w:rsidRPr="00E66C45" w:rsidRDefault="00F314DE" w:rsidP="00127CE1">
            <w:pPr>
              <w:spacing w:after="0" w:line="240" w:lineRule="auto"/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</w:pPr>
            <w:r w:rsidRPr="00F615FB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>Zusatzblatt (Screening nach</w:t>
            </w:r>
            <w:r w:rsidR="00E66C45">
              <w:rPr>
                <w:rFonts w:ascii="Arial" w:eastAsia="Times New Roman" w:hAnsi="Arial" w:cs="Arial"/>
                <w:b/>
                <w:sz w:val="28"/>
                <w:szCs w:val="28"/>
                <w:lang w:eastAsia="de-DE"/>
              </w:rPr>
              <w:t xml:space="preserve"> Lachs) zum Einweisungsformular</w:t>
            </w:r>
          </w:p>
        </w:tc>
      </w:tr>
      <w:tr w:rsidR="003D19A5" w:rsidRPr="003D19A5" w:rsidTr="00F859B8">
        <w:trPr>
          <w:cantSplit/>
          <w:trHeight w:hRule="exact" w:val="340"/>
        </w:trPr>
        <w:tc>
          <w:tcPr>
            <w:tcW w:w="380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D19A5" w:rsidRPr="003D19A5" w:rsidRDefault="003D19A5" w:rsidP="003D19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e-DE"/>
              </w:rPr>
            </w:pPr>
            <w:r w:rsidRPr="003D19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t xml:space="preserve">Name der Patientin / des Patienten: </w:t>
            </w:r>
          </w:p>
        </w:tc>
        <w:tc>
          <w:tcPr>
            <w:tcW w:w="6408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19A5" w:rsidRPr="003D19A5" w:rsidRDefault="003D19A5" w:rsidP="003D19A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de-DE"/>
              </w:rPr>
            </w:pPr>
            <w:r w:rsidRPr="003D19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begin">
                <w:ffData>
                  <w:name w:val="Text141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D19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instrText xml:space="preserve"> FORMTEXT </w:instrText>
            </w:r>
            <w:r w:rsidRPr="003D19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</w:r>
            <w:r w:rsidRPr="003D19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separate"/>
            </w:r>
            <w:r w:rsidRPr="003D19A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3D19A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3D19A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3D19A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3D19A5">
              <w:rPr>
                <w:rFonts w:ascii="Arial" w:eastAsia="Times New Roman" w:hAnsi="Arial" w:cs="Arial"/>
                <w:b/>
                <w:noProof/>
                <w:sz w:val="20"/>
                <w:szCs w:val="20"/>
                <w:lang w:eastAsia="de-DE"/>
              </w:rPr>
              <w:t> </w:t>
            </w:r>
            <w:r w:rsidRPr="003D19A5">
              <w:rPr>
                <w:rFonts w:ascii="Arial" w:eastAsia="Times New Roman" w:hAnsi="Arial" w:cs="Arial"/>
                <w:b/>
                <w:sz w:val="20"/>
                <w:szCs w:val="20"/>
                <w:lang w:eastAsia="de-DE"/>
              </w:rPr>
              <w:fldChar w:fldCharType="end"/>
            </w:r>
          </w:p>
        </w:tc>
      </w:tr>
      <w:tr w:rsidR="00E66C45" w:rsidRPr="00E66C45" w:rsidTr="00F859B8">
        <w:trPr>
          <w:cantSplit/>
          <w:trHeight w:val="113"/>
        </w:trPr>
        <w:tc>
          <w:tcPr>
            <w:tcW w:w="10211" w:type="dxa"/>
            <w:gridSpan w:val="4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E66C45" w:rsidRPr="00E66C45" w:rsidRDefault="00E66C45" w:rsidP="00127C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sz w:val="8"/>
                <w:szCs w:val="8"/>
                <w:lang w:eastAsia="de-DE"/>
              </w:rPr>
            </w:pPr>
          </w:p>
        </w:tc>
      </w:tr>
      <w:tr w:rsidR="002C0397" w:rsidRPr="00F615FB" w:rsidTr="00F859B8">
        <w:trPr>
          <w:cantSplit/>
          <w:trHeight w:val="454"/>
        </w:trPr>
        <w:tc>
          <w:tcPr>
            <w:tcW w:w="10211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0397" w:rsidRPr="00F615FB" w:rsidRDefault="002C0397" w:rsidP="00127C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/>
                <w:sz w:val="24"/>
                <w:szCs w:val="20"/>
                <w:lang w:eastAsia="de-DE"/>
              </w:rPr>
              <w:t>Geriatrisches Screening nach Lachs</w:t>
            </w:r>
          </w:p>
        </w:tc>
      </w:tr>
      <w:tr w:rsidR="00E66C45" w:rsidRPr="00E66C45" w:rsidTr="00F859B8">
        <w:trPr>
          <w:cantSplit/>
          <w:trHeight w:val="113"/>
        </w:trPr>
        <w:tc>
          <w:tcPr>
            <w:tcW w:w="10211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66C45" w:rsidRPr="00E66C45" w:rsidRDefault="00E66C45" w:rsidP="00127C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sz w:val="8"/>
                <w:szCs w:val="8"/>
                <w:lang w:eastAsia="de-DE"/>
              </w:rPr>
            </w:pPr>
          </w:p>
        </w:tc>
      </w:tr>
      <w:tr w:rsidR="00E37857" w:rsidRPr="00F615FB" w:rsidTr="00F859B8">
        <w:trPr>
          <w:cantSplit/>
          <w:trHeight w:val="340"/>
        </w:trPr>
        <w:tc>
          <w:tcPr>
            <w:tcW w:w="2410" w:type="dxa"/>
            <w:gridSpan w:val="11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37857" w:rsidRPr="00F615FB" w:rsidRDefault="00E37857" w:rsidP="00E66C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/>
                <w:sz w:val="20"/>
                <w:szCs w:val="20"/>
                <w:lang w:val="it-IT" w:eastAsia="de-DE"/>
              </w:rPr>
              <w:t>Problem</w:t>
            </w:r>
          </w:p>
        </w:tc>
        <w:tc>
          <w:tcPr>
            <w:tcW w:w="4411" w:type="dxa"/>
            <w:gridSpan w:val="25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37857" w:rsidRPr="00F615FB" w:rsidRDefault="00E37857" w:rsidP="00E66C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/>
                <w:sz w:val="20"/>
                <w:szCs w:val="20"/>
                <w:lang w:val="it-IT" w:eastAsia="de-DE"/>
              </w:rPr>
              <w:t>Untersuchung</w:t>
            </w:r>
          </w:p>
        </w:tc>
        <w:tc>
          <w:tcPr>
            <w:tcW w:w="2676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37857" w:rsidRPr="00F615FB" w:rsidRDefault="00E37857" w:rsidP="00E66C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/>
                <w:sz w:val="20"/>
                <w:szCs w:val="20"/>
                <w:lang w:val="it-IT" w:eastAsia="de-DE"/>
              </w:rPr>
              <w:t>Pathologisches Resultat</w:t>
            </w:r>
          </w:p>
        </w:tc>
        <w:tc>
          <w:tcPr>
            <w:tcW w:w="714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E37857" w:rsidRPr="00F615FB" w:rsidRDefault="00E37857" w:rsidP="00E66C45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b/>
                <w:sz w:val="20"/>
                <w:szCs w:val="20"/>
                <w:lang w:val="it-IT" w:eastAsia="de-DE"/>
              </w:rPr>
            </w:pPr>
          </w:p>
        </w:tc>
      </w:tr>
      <w:tr w:rsidR="00E37857" w:rsidRPr="00F615FB" w:rsidTr="00F859B8">
        <w:trPr>
          <w:cantSplit/>
          <w:trHeight w:val="1077"/>
        </w:trPr>
        <w:tc>
          <w:tcPr>
            <w:tcW w:w="2410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1. Sehen</w:t>
            </w:r>
          </w:p>
        </w:tc>
        <w:tc>
          <w:tcPr>
            <w:tcW w:w="4411" w:type="dxa"/>
            <w:gridSpan w:val="25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Fingerzahl mit Brille in 2 Meter Entfernung</w:t>
            </w: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  <w:t>erkennen</w:t>
            </w: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  <w:t>Nahvisus oder Lesen einer Überschrift</w:t>
            </w: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  <w:t xml:space="preserve">Frage: 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t>Hat sich Ihre Sehfähigkeit in letzter Zeit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br/>
              <w:t>verschlechtert?</w:t>
            </w:r>
          </w:p>
        </w:tc>
        <w:tc>
          <w:tcPr>
            <w:tcW w:w="2676" w:type="dxa"/>
            <w:gridSpan w:val="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Kein korrektes Erkennen bzw. Lesen möglich oder Antwort JA auf Frage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2. Hören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Flüstern von Zahlen aus 50 cm Entfernung in das angegebene Ohr, während das andere Ohr zugehalten wird:</w:t>
            </w: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  <w:t>Linkes Ohr:  6 — 1 — 9</w:t>
            </w: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  <w:t>Rechtes Ohr:  2 — 7 — 3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Mehr als eine Zahl wird falsch erkannt</w:t>
            </w:r>
          </w:p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  <w:r w:rsidR="005850D5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t xml:space="preserve"> </w:t>
            </w:r>
          </w:p>
        </w:tc>
      </w:tr>
      <w:tr w:rsidR="00E37857" w:rsidRPr="00F615FB" w:rsidTr="00F859B8">
        <w:trPr>
          <w:cantSplit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3. Arme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1. Beide Hände hinter den Kopf legen lassen</w:t>
            </w: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  <w:t>2. Kugelschreiber vom Tisch (oder von der Bettdecke) aufnehmen lassen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Mindestens eine Aufgabe wird nicht gelöst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4. Beine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Aufstehen, einige Schritte gehen und wieder hinsetzen lassen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Keine Aufgabe kann selbständig ausgeführt werden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5. Blaseninkontinenz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Frage: 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t>Konnten Sie in letzter Zeit den Urin versehentlich nicht halten?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Antwort JA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6. Stuhlkontinenz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Frage: 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t>Konnten Sie in letzter Zeit den Stuhl versehentlich nicht halten?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Antwort JA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7. Ernährung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Schätzen des Körpergewichts der</w:t>
            </w: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  <w:t>untersuchten Person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Unter- oder Übergewicht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8.a. Kognitiver Status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Nennen der folgenden drei Begriffe mit der Aufforderung, diese anschliessend zu wiederholen und sich zu merken:</w:t>
            </w: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  <w:t>Apfel — Pfennig — Tisch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9. Aktivität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Fragen:</w:t>
            </w: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t>-  Können Sie sich selbst anziehen?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br/>
              <w:t>-  Können Sie mindestens eine Treppe steigen?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br/>
              <w:t>-  Können Sie selbst einkaufen gehen?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Mindestens eine NEIN-Antwort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10. Depression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Frage: 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t>Fühlen Sie sich oft traurig oder niedergeschlagen?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Antwort JA (oder ggf. Eindruck)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8.b. Kognitiver Status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Nennen der folgenden drei Begriffe mit der Aufforderung, diese anschliessend zu wiederholen und sich zu merken:</w:t>
            </w: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br/>
              <w:t>Apfel — Pfennig — Tisch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Einen oder mehrere Begriffe vergessen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8961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359" w:hanging="359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11. Soziale Unterstützung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Frage: 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t>Haben Sie Personen, auf die Sie sich verlassen und die Ihnen zu Hause regelmässig helfen können?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Antwort NEIN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  <w:trHeight w:val="510"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8961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359" w:hanging="359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12. Allgemeine Risikofaktoren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Frage: 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t>Wann waren Sie zum letzten Mal im Krankenhaus?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vor weniger als drei Monaten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  <w:trHeight w:val="510"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8961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359" w:hanging="359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lastRenderedPageBreak/>
              <w:t>13. Allgemeine Risikofaktoren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Frage: 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t>Sind Sie in den letzten drei Monaten gestürzt?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Antwort JA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  <w:trHeight w:val="510"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8961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359" w:hanging="359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14. Allgemeine Risikofaktoren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Frage: 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t xml:space="preserve">Nehmen Sie regelmässig mehr als </w:t>
            </w: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5 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t>verschiedene Medikamente?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Antwort JA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  <w:trHeight w:val="510"/>
        </w:trPr>
        <w:tc>
          <w:tcPr>
            <w:tcW w:w="2410" w:type="dxa"/>
            <w:gridSpan w:val="11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37857" w:rsidRPr="009B7A61" w:rsidRDefault="00E37857" w:rsidP="008961E1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ind w:left="359" w:hanging="359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  <w:r w:rsidRPr="009B7A61"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  <w:t>15. Allgemeine Risikofaktoren</w:t>
            </w:r>
          </w:p>
        </w:tc>
        <w:tc>
          <w:tcPr>
            <w:tcW w:w="4411" w:type="dxa"/>
            <w:gridSpan w:val="25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Frage: </w:t>
            </w:r>
            <w:r w:rsidRPr="009B7A61"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de-DE"/>
              </w:rPr>
              <w:t>Leiden Sie häufig unter Schmerzen?</w:t>
            </w:r>
          </w:p>
        </w:tc>
        <w:tc>
          <w:tcPr>
            <w:tcW w:w="2676" w:type="dxa"/>
            <w:gridSpan w:val="8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>Antwort JA</w:t>
            </w:r>
          </w:p>
        </w:tc>
        <w:tc>
          <w:tcPr>
            <w:tcW w:w="71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begin">
                <w:ffData>
                  <w:name w:val="Kontrollkästchen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15FB">
              <w:rPr>
                <w:rFonts w:ascii="Arial" w:eastAsia="Times New Roman" w:hAnsi="Arial" w:cs="Arial"/>
                <w:b/>
                <w:bCs/>
                <w:sz w:val="18"/>
                <w:szCs w:val="18"/>
                <w:lang w:val="it-IT" w:eastAsia="de-DE"/>
              </w:rPr>
              <w:instrText xml:space="preserve"> FORMCHECKBOX </w:instrText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r>
            <w:r w:rsidR="0061471D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separate"/>
            </w:r>
            <w:r w:rsidRPr="00F615FB"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E37857" w:rsidRPr="00F615FB" w:rsidTr="00F859B8">
        <w:trPr>
          <w:cantSplit/>
          <w:trHeight w:val="368"/>
        </w:trPr>
        <w:tc>
          <w:tcPr>
            <w:tcW w:w="2410" w:type="dxa"/>
            <w:gridSpan w:val="11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37857" w:rsidRPr="00F615FB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outlineLvl w:val="2"/>
              <w:rPr>
                <w:rFonts w:ascii="Arial" w:eastAsia="Times New Roman" w:hAnsi="Arial" w:cs="Arial"/>
                <w:sz w:val="20"/>
                <w:szCs w:val="20"/>
                <w:lang w:val="it-IT" w:eastAsia="de-DE"/>
              </w:rPr>
            </w:pPr>
          </w:p>
        </w:tc>
        <w:tc>
          <w:tcPr>
            <w:tcW w:w="4411" w:type="dxa"/>
            <w:gridSpan w:val="25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</w:p>
        </w:tc>
        <w:tc>
          <w:tcPr>
            <w:tcW w:w="2676" w:type="dxa"/>
            <w:gridSpan w:val="8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37857" w:rsidRPr="009B7A61" w:rsidRDefault="00E37857" w:rsidP="00BA28F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de-DE"/>
              </w:rPr>
            </w:pPr>
            <w:r w:rsidRPr="009B7A61">
              <w:rPr>
                <w:rFonts w:ascii="Arial" w:eastAsia="Times New Roman" w:hAnsi="Arial" w:cs="Arial"/>
                <w:b/>
                <w:sz w:val="18"/>
                <w:szCs w:val="18"/>
                <w:lang w:eastAsia="de-DE"/>
              </w:rPr>
              <w:t>SUMME</w:t>
            </w:r>
            <w:r w:rsidRPr="009B7A61">
              <w:rPr>
                <w:rFonts w:ascii="Arial" w:eastAsia="Times New Roman" w:hAnsi="Arial" w:cs="Arial"/>
                <w:sz w:val="18"/>
                <w:szCs w:val="18"/>
                <w:lang w:eastAsia="de-DE"/>
              </w:rPr>
              <w:t xml:space="preserve"> pathologische Antworten</w:t>
            </w:r>
          </w:p>
        </w:tc>
        <w:tc>
          <w:tcPr>
            <w:tcW w:w="714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:rsidR="00E37857" w:rsidRPr="00E66C45" w:rsidRDefault="00E37857" w:rsidP="00BA28FD">
            <w:pPr>
              <w:keepNext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outlineLvl w:val="2"/>
              <w:rPr>
                <w:rFonts w:ascii="Arial" w:eastAsia="Times New Roman" w:hAnsi="Arial" w:cs="Arial"/>
                <w:bCs/>
                <w:sz w:val="18"/>
                <w:szCs w:val="18"/>
                <w:lang w:val="it-IT" w:eastAsia="de-DE"/>
              </w:rPr>
            </w:pPr>
            <w:r w:rsidRPr="00E66C45">
              <w:rPr>
                <w:rFonts w:ascii="Arial" w:eastAsia="Times New Roman" w:hAnsi="Arial" w:cs="Arial"/>
                <w:sz w:val="18"/>
                <w:szCs w:val="18"/>
                <w:lang w:val="it-IT"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E66C45">
              <w:rPr>
                <w:rFonts w:ascii="Arial" w:eastAsia="Times New Roman" w:hAnsi="Arial" w:cs="Arial"/>
                <w:b/>
                <w:sz w:val="18"/>
                <w:szCs w:val="18"/>
                <w:lang w:val="it-IT" w:eastAsia="de-DE"/>
              </w:rPr>
              <w:instrText xml:space="preserve"> FORMTEXT </w:instrText>
            </w:r>
            <w:r w:rsidRPr="00E66C45">
              <w:rPr>
                <w:rFonts w:ascii="Arial" w:eastAsia="Times New Roman" w:hAnsi="Arial" w:cs="Arial"/>
                <w:sz w:val="18"/>
                <w:szCs w:val="18"/>
                <w:lang w:val="it-IT" w:eastAsia="de-DE"/>
              </w:rPr>
            </w:r>
            <w:r w:rsidRPr="00E66C45">
              <w:rPr>
                <w:rFonts w:ascii="Arial" w:eastAsia="Times New Roman" w:hAnsi="Arial" w:cs="Arial"/>
                <w:sz w:val="18"/>
                <w:szCs w:val="18"/>
                <w:lang w:val="it-IT" w:eastAsia="de-DE"/>
              </w:rPr>
              <w:fldChar w:fldCharType="separate"/>
            </w:r>
            <w:r w:rsidRPr="00E66C45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it-IT" w:eastAsia="de-DE"/>
              </w:rPr>
              <w:t> </w:t>
            </w:r>
            <w:r w:rsidRPr="00E66C45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it-IT" w:eastAsia="de-DE"/>
              </w:rPr>
              <w:t> </w:t>
            </w:r>
            <w:r w:rsidRPr="00E66C45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it-IT" w:eastAsia="de-DE"/>
              </w:rPr>
              <w:t> </w:t>
            </w:r>
            <w:r w:rsidRPr="00E66C45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it-IT" w:eastAsia="de-DE"/>
              </w:rPr>
              <w:t> </w:t>
            </w:r>
            <w:r w:rsidRPr="00E66C45">
              <w:rPr>
                <w:rFonts w:ascii="Arial" w:eastAsia="Times New Roman" w:hAnsi="Arial" w:cs="Arial"/>
                <w:b/>
                <w:noProof/>
                <w:sz w:val="18"/>
                <w:szCs w:val="18"/>
                <w:lang w:val="it-IT" w:eastAsia="de-DE"/>
              </w:rPr>
              <w:t> </w:t>
            </w:r>
            <w:r w:rsidRPr="00E66C45">
              <w:rPr>
                <w:rFonts w:ascii="Arial" w:eastAsia="Times New Roman" w:hAnsi="Arial" w:cs="Arial"/>
                <w:sz w:val="18"/>
                <w:szCs w:val="18"/>
                <w:lang w:val="it-IT" w:eastAsia="de-DE"/>
              </w:rPr>
              <w:fldChar w:fldCharType="end"/>
            </w:r>
          </w:p>
        </w:tc>
      </w:tr>
      <w:tr w:rsidR="00127CE1" w:rsidRPr="00127CE1" w:rsidTr="00F859B8">
        <w:trPr>
          <w:cantSplit/>
          <w:trHeight w:val="113"/>
        </w:trPr>
        <w:tc>
          <w:tcPr>
            <w:tcW w:w="10211" w:type="dxa"/>
            <w:gridSpan w:val="4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27CE1" w:rsidRPr="00127CE1" w:rsidRDefault="00127CE1" w:rsidP="00BA28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8"/>
                <w:szCs w:val="8"/>
                <w:lang w:eastAsia="de-DE"/>
              </w:rPr>
            </w:pPr>
          </w:p>
        </w:tc>
      </w:tr>
      <w:tr w:rsidR="002C0397" w:rsidRPr="00F615FB" w:rsidTr="00F859B8">
        <w:trPr>
          <w:cantSplit/>
          <w:trHeight w:val="340"/>
        </w:trPr>
        <w:tc>
          <w:tcPr>
            <w:tcW w:w="10211" w:type="dxa"/>
            <w:gridSpan w:val="4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036F26" w:rsidRPr="00127CE1" w:rsidRDefault="00127CE1" w:rsidP="00127CE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i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i/>
                <w:sz w:val="18"/>
                <w:szCs w:val="20"/>
                <w:lang w:eastAsia="de-DE"/>
              </w:rPr>
              <w:t>Für Rückfragen:</w:t>
            </w:r>
          </w:p>
        </w:tc>
      </w:tr>
      <w:tr w:rsidR="002C0397" w:rsidRPr="00F615FB" w:rsidTr="00F859B8">
        <w:trPr>
          <w:cantSplit/>
          <w:trHeight w:val="1417"/>
        </w:trPr>
        <w:tc>
          <w:tcPr>
            <w:tcW w:w="5239" w:type="dxa"/>
            <w:gridSpan w:val="24"/>
            <w:tcBorders>
              <w:top w:val="single" w:sz="4" w:space="0" w:color="auto"/>
            </w:tcBorders>
          </w:tcPr>
          <w:p w:rsidR="002C0397" w:rsidRPr="00127CE1" w:rsidRDefault="002C0397" w:rsidP="00BA28FD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 xml:space="preserve">Klinik / Abt: </w:t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ab/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ab/>
            </w: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ab/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</w:p>
          <w:p w:rsidR="002C0397" w:rsidRPr="00127CE1" w:rsidRDefault="002C0397" w:rsidP="00BA28FD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127CE1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Kontaktperson / Tel.</w:t>
            </w:r>
            <w:r w:rsidRPr="00127CE1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ab/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</w:p>
          <w:p w:rsidR="002C0397" w:rsidRPr="00F615FB" w:rsidRDefault="002C0397" w:rsidP="00BA28FD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 w:rsidRPr="00127CE1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Ort / Datum:</w:t>
            </w:r>
            <w:r w:rsidRPr="00127CE1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 xml:space="preserve"> </w:t>
            </w:r>
            <w:r w:rsidRPr="00127CE1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ab/>
            </w:r>
            <w:r w:rsidRPr="00127CE1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ab/>
            </w:r>
            <w:r w:rsidRPr="00127CE1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tab/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 w:rsidR="00777EE6"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</w:p>
          <w:p w:rsidR="002C0397" w:rsidRPr="00F615FB" w:rsidRDefault="002C0397" w:rsidP="00BA28FD">
            <w:pPr>
              <w:tabs>
                <w:tab w:val="left" w:pos="106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</w:p>
        </w:tc>
        <w:tc>
          <w:tcPr>
            <w:tcW w:w="4972" w:type="dxa"/>
            <w:gridSpan w:val="22"/>
            <w:tcBorders>
              <w:top w:val="single" w:sz="4" w:space="0" w:color="auto"/>
            </w:tcBorders>
          </w:tcPr>
          <w:p w:rsidR="002C0397" w:rsidRPr="00F615FB" w:rsidRDefault="002C0397" w:rsidP="00BA28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  <w:r w:rsidRPr="00F615FB">
              <w:rPr>
                <w:rFonts w:ascii="Arial" w:eastAsia="Times New Roman" w:hAnsi="Arial" w:cs="Arial"/>
                <w:sz w:val="18"/>
                <w:szCs w:val="20"/>
                <w:lang w:eastAsia="de-DE"/>
              </w:rPr>
              <w:t>Name (Stempel) / Unterschrift des zuweisenden Arztes:</w:t>
            </w:r>
          </w:p>
          <w:p w:rsidR="002C0397" w:rsidRPr="00127CE1" w:rsidRDefault="00777EE6" w:rsidP="00BA28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separate"/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noProof/>
                <w:sz w:val="18"/>
                <w:szCs w:val="20"/>
                <w:lang w:eastAsia="de-DE"/>
              </w:rPr>
              <w:t> </w:t>
            </w:r>
            <w:r>
              <w:rPr>
                <w:rFonts w:ascii="Arial" w:eastAsia="Times New Roman" w:hAnsi="Arial" w:cs="Arial"/>
                <w:bCs/>
                <w:sz w:val="18"/>
                <w:szCs w:val="20"/>
                <w:lang w:eastAsia="de-DE"/>
              </w:rPr>
              <w:fldChar w:fldCharType="end"/>
            </w:r>
          </w:p>
          <w:p w:rsidR="002C0397" w:rsidRPr="00F615FB" w:rsidRDefault="002C0397" w:rsidP="00BA28F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de-DE"/>
              </w:rPr>
            </w:pPr>
          </w:p>
        </w:tc>
      </w:tr>
    </w:tbl>
    <w:p w:rsidR="00796EFB" w:rsidRPr="00F615FB" w:rsidRDefault="00796EFB" w:rsidP="00305206">
      <w:pPr>
        <w:spacing w:after="0" w:line="240" w:lineRule="auto"/>
        <w:rPr>
          <w:rFonts w:ascii="Arial" w:hAnsi="Arial" w:cs="Arial"/>
        </w:rPr>
      </w:pPr>
    </w:p>
    <w:sectPr w:rsidR="00796EFB" w:rsidRPr="00F615FB" w:rsidSect="00256C9B">
      <w:headerReference w:type="default" r:id="rId9"/>
      <w:pgSz w:w="11906" w:h="16838"/>
      <w:pgMar w:top="567" w:right="851" w:bottom="284" w:left="1134" w:header="454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20AA" w:rsidRDefault="00CD20AA" w:rsidP="00A0695E">
      <w:pPr>
        <w:spacing w:after="0" w:line="240" w:lineRule="auto"/>
      </w:pPr>
      <w:r>
        <w:separator/>
      </w:r>
    </w:p>
  </w:endnote>
  <w:endnote w:type="continuationSeparator" w:id="0">
    <w:p w:rsidR="00CD20AA" w:rsidRDefault="00CD20AA" w:rsidP="00A0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eissach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20AA" w:rsidRDefault="00CD20AA" w:rsidP="00A0695E">
      <w:pPr>
        <w:spacing w:after="0" w:line="240" w:lineRule="auto"/>
      </w:pPr>
      <w:r>
        <w:separator/>
      </w:r>
    </w:p>
  </w:footnote>
  <w:footnote w:type="continuationSeparator" w:id="0">
    <w:p w:rsidR="00CD20AA" w:rsidRDefault="00CD20AA" w:rsidP="00A0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20AA" w:rsidRDefault="00CD20AA">
    <w:pPr>
      <w:pStyle w:val="Kopfzeile"/>
    </w:pPr>
  </w:p>
  <w:p w:rsidR="00CD20AA" w:rsidRDefault="00CD20A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1A21DA"/>
    <w:multiLevelType w:val="hybridMultilevel"/>
    <w:tmpl w:val="CD6AE1A2"/>
    <w:lvl w:ilvl="0" w:tplc="B8760514">
      <w:start w:val="1"/>
      <w:numFmt w:val="bullet"/>
      <w:lvlText w:val=""/>
      <w:lvlJc w:val="left"/>
      <w:pPr>
        <w:tabs>
          <w:tab w:val="num" w:pos="567"/>
        </w:tabs>
        <w:ind w:left="567" w:hanging="51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ocumentProtection w:edit="forms" w:enforcement="1" w:cryptProviderType="rsaFull" w:cryptAlgorithmClass="hash" w:cryptAlgorithmType="typeAny" w:cryptAlgorithmSid="4" w:cryptSpinCount="100000" w:hash="d7pLWnFpolmKpXGyP/5+uK3sU7A=" w:salt="c4LLCEj8B/tfuIhibWLn2Q==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95E"/>
    <w:rsid w:val="00036F26"/>
    <w:rsid w:val="00087112"/>
    <w:rsid w:val="00090648"/>
    <w:rsid w:val="000B412F"/>
    <w:rsid w:val="000C4473"/>
    <w:rsid w:val="000E57BA"/>
    <w:rsid w:val="00127CE1"/>
    <w:rsid w:val="00131B67"/>
    <w:rsid w:val="001E3B95"/>
    <w:rsid w:val="00240FA0"/>
    <w:rsid w:val="00256C9B"/>
    <w:rsid w:val="00287E0D"/>
    <w:rsid w:val="00295385"/>
    <w:rsid w:val="002C0397"/>
    <w:rsid w:val="00305206"/>
    <w:rsid w:val="00316366"/>
    <w:rsid w:val="003172D3"/>
    <w:rsid w:val="003C09E8"/>
    <w:rsid w:val="003D01DE"/>
    <w:rsid w:val="003D121A"/>
    <w:rsid w:val="003D19A5"/>
    <w:rsid w:val="004803FA"/>
    <w:rsid w:val="004F0838"/>
    <w:rsid w:val="005043FC"/>
    <w:rsid w:val="00515D1F"/>
    <w:rsid w:val="005740EE"/>
    <w:rsid w:val="005755D6"/>
    <w:rsid w:val="005850D5"/>
    <w:rsid w:val="0061471D"/>
    <w:rsid w:val="00634797"/>
    <w:rsid w:val="00645193"/>
    <w:rsid w:val="00655470"/>
    <w:rsid w:val="00657938"/>
    <w:rsid w:val="006637F1"/>
    <w:rsid w:val="006B299F"/>
    <w:rsid w:val="006F04AC"/>
    <w:rsid w:val="00777EE6"/>
    <w:rsid w:val="00796EFB"/>
    <w:rsid w:val="007B13C5"/>
    <w:rsid w:val="00867729"/>
    <w:rsid w:val="008961E1"/>
    <w:rsid w:val="008C4121"/>
    <w:rsid w:val="009141D5"/>
    <w:rsid w:val="0094484F"/>
    <w:rsid w:val="009773C9"/>
    <w:rsid w:val="009B7A61"/>
    <w:rsid w:val="009F4E37"/>
    <w:rsid w:val="00A021B1"/>
    <w:rsid w:val="00A0695E"/>
    <w:rsid w:val="00A23B50"/>
    <w:rsid w:val="00A51D34"/>
    <w:rsid w:val="00A70115"/>
    <w:rsid w:val="00A80474"/>
    <w:rsid w:val="00A974FF"/>
    <w:rsid w:val="00AD6047"/>
    <w:rsid w:val="00B071AC"/>
    <w:rsid w:val="00B57398"/>
    <w:rsid w:val="00BA28FD"/>
    <w:rsid w:val="00C032F1"/>
    <w:rsid w:val="00C034D9"/>
    <w:rsid w:val="00C43680"/>
    <w:rsid w:val="00C85301"/>
    <w:rsid w:val="00CA3619"/>
    <w:rsid w:val="00CD20AA"/>
    <w:rsid w:val="00D24C69"/>
    <w:rsid w:val="00D44265"/>
    <w:rsid w:val="00D833FB"/>
    <w:rsid w:val="00DC239A"/>
    <w:rsid w:val="00DE4375"/>
    <w:rsid w:val="00E10306"/>
    <w:rsid w:val="00E10ED6"/>
    <w:rsid w:val="00E37857"/>
    <w:rsid w:val="00E43ABA"/>
    <w:rsid w:val="00E563A5"/>
    <w:rsid w:val="00E66C45"/>
    <w:rsid w:val="00E739B1"/>
    <w:rsid w:val="00E8081F"/>
    <w:rsid w:val="00E95D34"/>
    <w:rsid w:val="00EA236C"/>
    <w:rsid w:val="00ED4E30"/>
    <w:rsid w:val="00F16529"/>
    <w:rsid w:val="00F314DE"/>
    <w:rsid w:val="00F54E25"/>
    <w:rsid w:val="00F615FB"/>
    <w:rsid w:val="00F859B8"/>
    <w:rsid w:val="00FA0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;"/>
  <w15:docId w15:val="{3ED50FCA-849B-498B-ACDA-1F782A27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2">
    <w:name w:val="heading 2"/>
    <w:basedOn w:val="Standard"/>
    <w:next w:val="Standard"/>
    <w:link w:val="berschrift2Zchn"/>
    <w:qFormat/>
    <w:rsid w:val="003D01DE"/>
    <w:pPr>
      <w:keepNext/>
      <w:tabs>
        <w:tab w:val="left" w:pos="5103"/>
      </w:tabs>
      <w:overflowPunct w:val="0"/>
      <w:autoSpaceDE w:val="0"/>
      <w:autoSpaceDN w:val="0"/>
      <w:adjustRightInd w:val="0"/>
      <w:spacing w:after="0" w:line="240" w:lineRule="auto"/>
      <w:ind w:left="-142"/>
      <w:textAlignment w:val="baseline"/>
      <w:outlineLvl w:val="1"/>
    </w:pPr>
    <w:rPr>
      <w:rFonts w:ascii="Weissach" w:eastAsia="Times New Roman" w:hAnsi="Weissach" w:cs="Times New Roman"/>
      <w:b/>
      <w:sz w:val="18"/>
      <w:szCs w:val="20"/>
      <w:lang w:eastAsia="de-DE"/>
    </w:rPr>
  </w:style>
  <w:style w:type="paragraph" w:styleId="berschrift3">
    <w:name w:val="heading 3"/>
    <w:basedOn w:val="Standard"/>
    <w:next w:val="Standard"/>
    <w:link w:val="berschrift3Zchn"/>
    <w:qFormat/>
    <w:rsid w:val="003D01DE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2"/>
    </w:pPr>
    <w:rPr>
      <w:rFonts w:ascii="Weissach" w:eastAsia="Times New Roman" w:hAnsi="Weissach" w:cs="Times New Roman"/>
      <w:b/>
      <w:sz w:val="20"/>
      <w:szCs w:val="20"/>
      <w:lang w:val="it-IT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A0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695E"/>
  </w:style>
  <w:style w:type="paragraph" w:styleId="Fuzeile">
    <w:name w:val="footer"/>
    <w:basedOn w:val="Standard"/>
    <w:link w:val="FuzeileZchn"/>
    <w:uiPriority w:val="99"/>
    <w:unhideWhenUsed/>
    <w:rsid w:val="00A069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695E"/>
  </w:style>
  <w:style w:type="character" w:customStyle="1" w:styleId="berschrift2Zchn">
    <w:name w:val="Überschrift 2 Zchn"/>
    <w:basedOn w:val="Absatz-Standardschriftart"/>
    <w:link w:val="berschrift2"/>
    <w:rsid w:val="003D01DE"/>
    <w:rPr>
      <w:rFonts w:ascii="Weissach" w:eastAsia="Times New Roman" w:hAnsi="Weissach" w:cs="Times New Roman"/>
      <w:b/>
      <w:sz w:val="18"/>
      <w:szCs w:val="20"/>
      <w:lang w:eastAsia="de-DE"/>
    </w:rPr>
  </w:style>
  <w:style w:type="character" w:customStyle="1" w:styleId="berschrift3Zchn">
    <w:name w:val="Überschrift 3 Zchn"/>
    <w:basedOn w:val="Absatz-Standardschriftart"/>
    <w:link w:val="berschrift3"/>
    <w:rsid w:val="003D01DE"/>
    <w:rPr>
      <w:rFonts w:ascii="Weissach" w:eastAsia="Times New Roman" w:hAnsi="Weissach" w:cs="Times New Roman"/>
      <w:b/>
      <w:sz w:val="20"/>
      <w:szCs w:val="20"/>
      <w:lang w:val="it-IT" w:eastAsia="de-DE"/>
    </w:rPr>
  </w:style>
  <w:style w:type="paragraph" w:styleId="Listenabsatz">
    <w:name w:val="List Paragraph"/>
    <w:basedOn w:val="Standard"/>
    <w:uiPriority w:val="34"/>
    <w:qFormat/>
    <w:rsid w:val="009B7A61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4E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4E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tientenaufnahme@reha-rhf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1498</Words>
  <Characters>9439</Characters>
  <Application>Microsoft Office Word</Application>
  <DocSecurity>0</DocSecurity>
  <Lines>78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Reha Rheinfelden</Company>
  <LinksUpToDate>false</LinksUpToDate>
  <CharactersWithSpaces>10916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Schulte Alina</dc:creator>
  <cp:lastModifiedBy>Forster Patrik</cp:lastModifiedBy>
  <cp:revision>2</cp:revision>
  <cp:lastPrinted>2018-12-06T13:28:00Z</cp:lastPrinted>
  <dcterms:created xsi:type="dcterms:W3CDTF">2020-12-29T08:50:00Z</dcterms:created>
  <dcterms:modified xsi:type="dcterms:W3CDTF">2020-12-29T08:50:00Z</dcterms:modified>
</cp:coreProperties>
</file>